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1E8C" w14:textId="77777777" w:rsidR="001C11BA" w:rsidRPr="00C23B7B" w:rsidRDefault="001C11BA" w:rsidP="001C11BA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C23B7B">
        <w:rPr>
          <w:rFonts w:ascii="Calibri" w:eastAsia="Times New Roman" w:hAnsi="Calibri" w:cs="Arial"/>
          <w:b/>
          <w:sz w:val="24"/>
          <w:szCs w:val="24"/>
        </w:rPr>
        <w:t xml:space="preserve">                                                             AT THE WORKSHOP MEETING</w:t>
      </w:r>
    </w:p>
    <w:p w14:paraId="4DCED034" w14:textId="77777777" w:rsidR="001C11BA" w:rsidRPr="00C23B7B" w:rsidRDefault="001C11BA" w:rsidP="001C11B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C23B7B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12163196" w14:textId="77777777" w:rsidR="001C11BA" w:rsidRPr="00C23B7B" w:rsidRDefault="001C11BA" w:rsidP="001C11B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C23B7B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78790109" w14:textId="77777777" w:rsidR="001C11BA" w:rsidRPr="00C23B7B" w:rsidRDefault="001C11BA" w:rsidP="001C11B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C23B7B">
        <w:rPr>
          <w:rFonts w:ascii="Calibri" w:eastAsia="Times New Roman" w:hAnsi="Calibri" w:cs="Arial"/>
          <w:sz w:val="24"/>
          <w:szCs w:val="24"/>
        </w:rPr>
        <w:t>on Monday the 2</w:t>
      </w:r>
      <w:r>
        <w:rPr>
          <w:rFonts w:ascii="Calibri" w:eastAsia="Times New Roman" w:hAnsi="Calibri" w:cs="Arial"/>
          <w:sz w:val="24"/>
          <w:szCs w:val="24"/>
        </w:rPr>
        <w:t>4</w:t>
      </w:r>
      <w:r w:rsidRPr="00C23B7B">
        <w:rPr>
          <w:rFonts w:ascii="Calibri" w:eastAsia="Times New Roman" w:hAnsi="Calibri" w:cs="Arial"/>
          <w:sz w:val="24"/>
          <w:szCs w:val="24"/>
        </w:rPr>
        <w:t xml:space="preserve">th of </w:t>
      </w:r>
      <w:r w:rsidR="00AB6787">
        <w:rPr>
          <w:rFonts w:ascii="Calibri" w:eastAsia="Times New Roman" w:hAnsi="Calibri" w:cs="Arial"/>
          <w:sz w:val="24"/>
          <w:szCs w:val="24"/>
        </w:rPr>
        <w:t>March</w:t>
      </w:r>
      <w:r w:rsidRPr="00C23B7B">
        <w:rPr>
          <w:rFonts w:ascii="Calibri" w:eastAsia="Times New Roman" w:hAnsi="Calibri" w:cs="Arial"/>
          <w:sz w:val="24"/>
          <w:szCs w:val="24"/>
        </w:rPr>
        <w:t>, 202</w:t>
      </w:r>
      <w:r>
        <w:rPr>
          <w:rFonts w:ascii="Calibri" w:eastAsia="Times New Roman" w:hAnsi="Calibri" w:cs="Arial"/>
          <w:sz w:val="24"/>
          <w:szCs w:val="24"/>
        </w:rPr>
        <w:t>5</w:t>
      </w:r>
    </w:p>
    <w:p w14:paraId="5529A34A" w14:textId="77777777" w:rsidR="001C11BA" w:rsidRPr="00C23B7B" w:rsidRDefault="001C11BA" w:rsidP="001C11B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96A32D0" w14:textId="77777777" w:rsidR="001C11BA" w:rsidRDefault="001C11BA" w:rsidP="001C11B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  <w:r w:rsidRPr="00C23B7B">
        <w:rPr>
          <w:rFonts w:ascii="Calibri" w:eastAsia="Calibri" w:hAnsi="Calibri" w:cs="Times New Roman"/>
          <w:b/>
          <w:sz w:val="28"/>
          <w:szCs w:val="28"/>
        </w:rPr>
        <w:t>Present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     Paul Ruggiero, Councilman</w:t>
      </w:r>
    </w:p>
    <w:p w14:paraId="3A2C22BD" w14:textId="77777777" w:rsidR="001C11BA" w:rsidRPr="00C23B7B" w:rsidRDefault="001C11BA" w:rsidP="001C11B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  <w:r w:rsidRPr="00C23B7B">
        <w:rPr>
          <w:rFonts w:ascii="Calibri" w:eastAsia="Calibri" w:hAnsi="Calibri" w:cs="Times New Roman"/>
          <w:iCs/>
          <w:sz w:val="24"/>
          <w:szCs w:val="24"/>
        </w:rPr>
        <w:t>Scott Manley, Councilman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4A3D89F2" w14:textId="77777777" w:rsidR="001C11BA" w:rsidRDefault="001C11BA" w:rsidP="001C11B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23B7B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>
        <w:rPr>
          <w:rFonts w:ascii="Calibri" w:eastAsia="Calibri" w:hAnsi="Calibri" w:cs="Times New Roman"/>
          <w:i/>
          <w:sz w:val="24"/>
          <w:szCs w:val="24"/>
        </w:rPr>
        <w:t xml:space="preserve"> A</w:t>
      </w:r>
      <w:r w:rsidRPr="00C23B7B">
        <w:rPr>
          <w:rFonts w:ascii="Calibri" w:eastAsia="Calibri" w:hAnsi="Calibri" w:cs="Times New Roman"/>
          <w:sz w:val="24"/>
          <w:szCs w:val="24"/>
        </w:rPr>
        <w:t>nthony R. LoBiondo, Councilman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</w:t>
      </w:r>
    </w:p>
    <w:p w14:paraId="35E1E839" w14:textId="77777777" w:rsidR="001C11BA" w:rsidRPr="001470A5" w:rsidRDefault="001C11BA" w:rsidP="001C11BA">
      <w:pPr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</w:t>
      </w:r>
      <w:r>
        <w:rPr>
          <w:rFonts w:ascii="Calibri" w:eastAsia="Calibri" w:hAnsi="Calibri" w:cs="Times New Roman"/>
          <w:bCs/>
          <w:sz w:val="24"/>
          <w:szCs w:val="24"/>
        </w:rPr>
        <w:t>James Politi, Councilman</w:t>
      </w:r>
    </w:p>
    <w:p w14:paraId="3696AE58" w14:textId="0BA5E030" w:rsidR="001C11BA" w:rsidRPr="00C23B7B" w:rsidRDefault="001C11BA" w:rsidP="001C11BA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</w:t>
      </w:r>
      <w:r w:rsidRPr="00C23B7B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</w:t>
      </w:r>
    </w:p>
    <w:p w14:paraId="4DAB456D" w14:textId="77777777" w:rsidR="001C11BA" w:rsidRPr="00C23B7B" w:rsidRDefault="001C11BA" w:rsidP="001C11BA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3E93502C" w14:textId="77777777" w:rsidR="001C11BA" w:rsidRPr="00C23B7B" w:rsidRDefault="001C11BA" w:rsidP="001C11B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C23B7B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34777F34" w14:textId="77777777" w:rsidR="001C11BA" w:rsidRPr="00C23B7B" w:rsidRDefault="001C11BA" w:rsidP="001C11BA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gramStart"/>
      <w:r w:rsidRPr="00C23B7B">
        <w:rPr>
          <w:rFonts w:ascii="Calibri" w:eastAsia="Calibri" w:hAnsi="Calibri" w:cs="Times New Roman"/>
          <w:b/>
          <w:sz w:val="24"/>
          <w:szCs w:val="24"/>
        </w:rPr>
        <w:t>Also</w:t>
      </w:r>
      <w:proofErr w:type="gramEnd"/>
      <w:r w:rsidRPr="00C23B7B">
        <w:rPr>
          <w:rFonts w:ascii="Calibri" w:eastAsia="Calibri" w:hAnsi="Calibri" w:cs="Times New Roman"/>
          <w:b/>
          <w:sz w:val="24"/>
          <w:szCs w:val="24"/>
        </w:rPr>
        <w:t xml:space="preserve"> Present </w:t>
      </w:r>
      <w:r w:rsidRPr="00C23B7B">
        <w:rPr>
          <w:rFonts w:ascii="Calibri" w:eastAsia="Calibri" w:hAnsi="Calibri" w:cs="Times New Roman"/>
          <w:b/>
          <w:sz w:val="24"/>
          <w:szCs w:val="24"/>
        </w:rPr>
        <w:tab/>
        <w:t xml:space="preserve">                        </w:t>
      </w:r>
      <w:r w:rsidRPr="00C23B7B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6757B1D9" w14:textId="77777777" w:rsidR="001C11BA" w:rsidRPr="00C23B7B" w:rsidRDefault="001C11BA" w:rsidP="001C11B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  <w:t xml:space="preserve">           Lisa M. Vance Ayers, Town Clerk</w:t>
      </w:r>
    </w:p>
    <w:p w14:paraId="2A4EC85F" w14:textId="77777777" w:rsidR="001C11BA" w:rsidRPr="00C23B7B" w:rsidRDefault="001C11BA" w:rsidP="001C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</w:r>
      <w:r w:rsidRPr="00C23B7B">
        <w:rPr>
          <w:rFonts w:ascii="Calibri" w:eastAsia="Calibri" w:hAnsi="Calibri" w:cs="Times New Roman"/>
          <w:sz w:val="24"/>
          <w:szCs w:val="24"/>
        </w:rPr>
        <w:tab/>
        <w:t xml:space="preserve">           D</w:t>
      </w:r>
      <w:r>
        <w:rPr>
          <w:rFonts w:ascii="Calibri" w:eastAsia="Calibri" w:hAnsi="Calibri" w:cs="Times New Roman"/>
          <w:sz w:val="24"/>
          <w:szCs w:val="24"/>
        </w:rPr>
        <w:t>awnmarie Busweiler, Deputy Town Clerk</w:t>
      </w:r>
    </w:p>
    <w:p w14:paraId="2B69A5A0" w14:textId="77777777" w:rsidR="001C11BA" w:rsidRPr="00C23B7B" w:rsidRDefault="001C11BA" w:rsidP="001C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F03BF0C" w14:textId="77777777" w:rsidR="001C11BA" w:rsidRPr="00AB6787" w:rsidRDefault="00AB6787" w:rsidP="001C11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AB6787">
        <w:rPr>
          <w:rFonts w:ascii="Calibri" w:eastAsia="Calibri" w:hAnsi="Calibri" w:cs="Times New Roman"/>
          <w:b/>
          <w:sz w:val="24"/>
          <w:szCs w:val="24"/>
        </w:rPr>
        <w:t xml:space="preserve">Absent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</w:t>
      </w:r>
      <w:r w:rsidRPr="00AB6787"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 w:rsidRPr="00AB6787">
        <w:rPr>
          <w:rFonts w:ascii="Calibri" w:eastAsia="Calibri" w:hAnsi="Calibri" w:cs="Times New Roman"/>
          <w:bCs/>
          <w:sz w:val="24"/>
          <w:szCs w:val="24"/>
        </w:rPr>
        <w:t xml:space="preserve">Gil </w:t>
      </w:r>
      <w:proofErr w:type="spellStart"/>
      <w:r w:rsidRPr="00AB6787">
        <w:rPr>
          <w:rFonts w:ascii="Calibri" w:eastAsia="Calibri" w:hAnsi="Calibri" w:cs="Times New Roman"/>
          <w:bCs/>
          <w:sz w:val="24"/>
          <w:szCs w:val="24"/>
        </w:rPr>
        <w:t>Piaquadio</w:t>
      </w:r>
      <w:proofErr w:type="spellEnd"/>
      <w:r w:rsidRPr="00AB6787">
        <w:rPr>
          <w:rFonts w:ascii="Calibri" w:eastAsia="Calibri" w:hAnsi="Calibri" w:cs="Times New Roman"/>
          <w:bCs/>
          <w:sz w:val="24"/>
          <w:szCs w:val="24"/>
        </w:rPr>
        <w:t>, Town Supervisor</w:t>
      </w:r>
      <w:r w:rsidR="001C11BA" w:rsidRPr="00AB6787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</w:t>
      </w:r>
      <w:r w:rsidR="001C11BA" w:rsidRPr="00AB6787">
        <w:rPr>
          <w:rFonts w:ascii="Calibri" w:eastAsia="Calibri" w:hAnsi="Calibri" w:cs="Times New Roman"/>
          <w:bCs/>
          <w:sz w:val="24"/>
          <w:szCs w:val="24"/>
        </w:rPr>
        <w:t xml:space="preserve">     </w:t>
      </w:r>
    </w:p>
    <w:p w14:paraId="1DC4F39F" w14:textId="77777777" w:rsidR="001C11BA" w:rsidRPr="00C23B7B" w:rsidRDefault="001C11BA" w:rsidP="001C11BA">
      <w:pPr>
        <w:spacing w:after="160" w:line="259" w:lineRule="auto"/>
        <w:rPr>
          <w:kern w:val="2"/>
          <w14:ligatures w14:val="standardContextual"/>
        </w:rPr>
      </w:pPr>
    </w:p>
    <w:p w14:paraId="27C2E072" w14:textId="77777777" w:rsidR="001C11BA" w:rsidRDefault="001C11BA" w:rsidP="001C11BA">
      <w:pPr>
        <w:spacing w:after="160" w:line="259" w:lineRule="auto"/>
      </w:pPr>
      <w:r w:rsidRPr="00C23B7B"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  <w:t>Meeting called to order at 7:0</w:t>
      </w:r>
      <w:r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  <w:t>2</w:t>
      </w:r>
      <w:r w:rsidRPr="00C23B7B">
        <w:rPr>
          <w:rFonts w:ascii="Calibri" w:eastAsia="Times New Roman" w:hAnsi="Calibri" w:cs="Arial"/>
          <w:i/>
          <w:color w:val="000000"/>
          <w:kern w:val="2"/>
          <w:sz w:val="24"/>
          <w:szCs w:val="24"/>
          <w14:ligatures w14:val="standardContextual"/>
        </w:rPr>
        <w:t xml:space="preserve"> p.m.</w:t>
      </w:r>
    </w:p>
    <w:p w14:paraId="7A294C67" w14:textId="77777777" w:rsidR="005944FF" w:rsidRDefault="005944FF"/>
    <w:p w14:paraId="1D650734" w14:textId="77777777" w:rsidR="001C11BA" w:rsidRPr="007D1904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47D20C10" w14:textId="77777777" w:rsidR="001C11BA" w:rsidRPr="007D1904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6025A82A" w14:textId="77777777" w:rsidR="001C11BA" w:rsidRPr="007D1904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1FB131BF" w14:textId="77777777" w:rsidR="001C11BA" w:rsidRPr="007D1904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BCE21BC" w14:textId="77777777" w:rsidR="001C11BA" w:rsidRPr="007D1904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DF10FB9" w14:textId="77777777" w:rsidR="001C11BA" w:rsidRPr="007D1904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03F511BD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4. CHANGES TO AGENDA</w:t>
      </w:r>
      <w:r w:rsidR="00AB6787">
        <w:rPr>
          <w:rFonts w:ascii="Calibri" w:hAnsi="Calibri" w:cs="Calibri"/>
          <w:b/>
          <w:bCs/>
          <w:color w:val="000000"/>
        </w:rPr>
        <w:t>-Add #9D &amp;# 9E and take off #11</w:t>
      </w:r>
    </w:p>
    <w:p w14:paraId="6BB637DB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889AF3D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POLICE: </w:t>
      </w:r>
    </w:p>
    <w:p w14:paraId="6514998A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A. Acceptance of Stop DWI Funding Resolution </w:t>
      </w:r>
    </w:p>
    <w:p w14:paraId="62532FED" w14:textId="77777777" w:rsidR="00363744" w:rsidRDefault="00BB5E4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Mark C. Taylor, Attorney for the Town is presenting a Resolution of the Town Board </w:t>
      </w:r>
    </w:p>
    <w:p w14:paraId="2C628D69" w14:textId="77777777" w:rsidR="00363744" w:rsidRDefault="0036374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BB5E43">
        <w:rPr>
          <w:rFonts w:ascii="Calibri" w:hAnsi="Calibri" w:cs="Calibri"/>
          <w:color w:val="000000"/>
        </w:rPr>
        <w:t xml:space="preserve">Authorizing Execution and Delivery of Inter-Municipal Agreement between the Town of </w:t>
      </w:r>
    </w:p>
    <w:p w14:paraId="5BD7C7B7" w14:textId="77777777" w:rsidR="00363744" w:rsidRDefault="0036374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BB5E43">
        <w:rPr>
          <w:rFonts w:ascii="Calibri" w:hAnsi="Calibri" w:cs="Calibri"/>
          <w:color w:val="000000"/>
        </w:rPr>
        <w:t>Newburgh and the County of Orange for the Period March 10, 2025 – January 1, 2026 for</w:t>
      </w:r>
    </w:p>
    <w:p w14:paraId="001597C4" w14:textId="77777777" w:rsidR="00363744" w:rsidRDefault="0036374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BB5E43">
        <w:rPr>
          <w:rFonts w:ascii="Calibri" w:hAnsi="Calibri" w:cs="Calibri"/>
          <w:color w:val="000000"/>
        </w:rPr>
        <w:t xml:space="preserve"> Stop DWI Program Services. </w:t>
      </w:r>
      <w:r w:rsidR="007B003C">
        <w:rPr>
          <w:rFonts w:ascii="Calibri" w:hAnsi="Calibri" w:cs="Calibri"/>
          <w:color w:val="000000"/>
        </w:rPr>
        <w:t xml:space="preserve">It covers three enforcement </w:t>
      </w:r>
      <w:r w:rsidR="00EC5316">
        <w:rPr>
          <w:rFonts w:ascii="Calibri" w:hAnsi="Calibri" w:cs="Calibri"/>
          <w:color w:val="000000"/>
        </w:rPr>
        <w:t xml:space="preserve">periods coincident with holiday </w:t>
      </w:r>
    </w:p>
    <w:p w14:paraId="576BFD56" w14:textId="77777777" w:rsidR="00363744" w:rsidRDefault="0036374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EC5316">
        <w:rPr>
          <w:rFonts w:ascii="Calibri" w:hAnsi="Calibri" w:cs="Calibri"/>
          <w:color w:val="000000"/>
        </w:rPr>
        <w:t xml:space="preserve">periods, with the last period ending January 1, 2026. As in the past and as is generally the </w:t>
      </w:r>
    </w:p>
    <w:p w14:paraId="64E2C2DA" w14:textId="77777777" w:rsidR="00363744" w:rsidRDefault="0036374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EC5316">
        <w:rPr>
          <w:rFonts w:ascii="Calibri" w:hAnsi="Calibri" w:cs="Calibri"/>
          <w:color w:val="000000"/>
        </w:rPr>
        <w:t xml:space="preserve">case with funding agreements, Article 9 requires the Town to defend and indemnify the </w:t>
      </w:r>
    </w:p>
    <w:p w14:paraId="6A5A2146" w14:textId="77777777" w:rsidR="00363744" w:rsidRDefault="0036374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EC5316">
        <w:rPr>
          <w:rFonts w:ascii="Calibri" w:hAnsi="Calibri" w:cs="Calibri"/>
          <w:color w:val="000000"/>
        </w:rPr>
        <w:t xml:space="preserve">County for claims losses, damages, liabilities, costs and expenses arising out of acts or </w:t>
      </w:r>
    </w:p>
    <w:p w14:paraId="1EBB72D8" w14:textId="77777777" w:rsidR="00363744" w:rsidRDefault="0036374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EC5316">
        <w:rPr>
          <w:rFonts w:ascii="Calibri" w:hAnsi="Calibri" w:cs="Calibri"/>
          <w:color w:val="000000"/>
        </w:rPr>
        <w:t xml:space="preserve">omissions of the Town or its agents relating to the Agreement or funds. Article 12 includes </w:t>
      </w:r>
    </w:p>
    <w:p w14:paraId="183177FA" w14:textId="77777777" w:rsidR="00363744" w:rsidRDefault="0036374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EC5316">
        <w:rPr>
          <w:rFonts w:ascii="Calibri" w:hAnsi="Calibri" w:cs="Calibri"/>
          <w:color w:val="000000"/>
        </w:rPr>
        <w:t xml:space="preserve">set-off right to withhold monies otherwise due to the Town in the event of a default by the </w:t>
      </w:r>
    </w:p>
    <w:p w14:paraId="3CD46B71" w14:textId="77777777" w:rsidR="00BB5E43" w:rsidRDefault="0036374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EC5316">
        <w:rPr>
          <w:rFonts w:ascii="Calibri" w:hAnsi="Calibri" w:cs="Calibri"/>
          <w:color w:val="000000"/>
        </w:rPr>
        <w:t>Town.</w:t>
      </w:r>
    </w:p>
    <w:p w14:paraId="3C2A9BAD" w14:textId="77777777" w:rsidR="00AB6787" w:rsidRDefault="00AB6787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9A31C94" w14:textId="77777777" w:rsidR="00397197" w:rsidRDefault="00AB6787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LoBiondo to accept the Resolution Authorizing Execution and </w:t>
      </w:r>
    </w:p>
    <w:p w14:paraId="118C46B7" w14:textId="5B76C959" w:rsidR="00397197" w:rsidRDefault="007041C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97197">
        <w:rPr>
          <w:rFonts w:ascii="Calibri" w:hAnsi="Calibri" w:cs="Calibri"/>
          <w:color w:val="000000"/>
        </w:rPr>
        <w:t xml:space="preserve">    </w:t>
      </w:r>
      <w:r w:rsidR="00AB6787">
        <w:rPr>
          <w:rFonts w:ascii="Calibri" w:hAnsi="Calibri" w:cs="Calibri"/>
          <w:color w:val="000000"/>
        </w:rPr>
        <w:t xml:space="preserve">Delivery of Inter-Municipal agreement between the Town of Newburgh and the County of </w:t>
      </w:r>
    </w:p>
    <w:p w14:paraId="0BBAA039" w14:textId="77777777" w:rsidR="007041C1" w:rsidRDefault="007041C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97197">
        <w:rPr>
          <w:rFonts w:ascii="Calibri" w:hAnsi="Calibri" w:cs="Calibri"/>
          <w:color w:val="000000"/>
        </w:rPr>
        <w:t xml:space="preserve">    </w:t>
      </w:r>
      <w:r w:rsidR="00AB6787">
        <w:rPr>
          <w:rFonts w:ascii="Calibri" w:hAnsi="Calibri" w:cs="Calibri"/>
          <w:color w:val="000000"/>
        </w:rPr>
        <w:t>Orange for the Period March 10, 2025 – January 1, 2026for Stop DWI Program Services.</w:t>
      </w:r>
    </w:p>
    <w:p w14:paraId="7ECAFAB0" w14:textId="75765074" w:rsidR="00397197" w:rsidRDefault="007041C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97197">
        <w:rPr>
          <w:rFonts w:ascii="Calibri" w:hAnsi="Calibri" w:cs="Calibri"/>
          <w:color w:val="000000"/>
        </w:rPr>
        <w:t xml:space="preserve">    </w:t>
      </w:r>
      <w:r w:rsidR="00AB6787">
        <w:rPr>
          <w:rFonts w:ascii="Calibri" w:hAnsi="Calibri" w:cs="Calibri"/>
          <w:color w:val="000000"/>
        </w:rPr>
        <w:t xml:space="preserve">Motion seconded by seconded by Councilman Politi. VOTE: Councilman Ruggiero – yes; </w:t>
      </w:r>
    </w:p>
    <w:p w14:paraId="4C003955" w14:textId="56F95A5D" w:rsidR="00397197" w:rsidRDefault="00397197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7041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AB6787">
        <w:rPr>
          <w:rFonts w:ascii="Calibri" w:hAnsi="Calibri" w:cs="Calibri"/>
          <w:color w:val="000000"/>
        </w:rPr>
        <w:t xml:space="preserve">Councilman Manley – yes; Councilman LoBiondo – yes; </w:t>
      </w:r>
      <w:r>
        <w:rPr>
          <w:rFonts w:ascii="Calibri" w:hAnsi="Calibri" w:cs="Calibri"/>
          <w:color w:val="000000"/>
        </w:rPr>
        <w:t xml:space="preserve">Councilman Politi – yes; Supervisor </w:t>
      </w:r>
    </w:p>
    <w:p w14:paraId="3FA45469" w14:textId="78C0CED3" w:rsidR="00AB6787" w:rsidRDefault="007041C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397197">
        <w:rPr>
          <w:rFonts w:ascii="Calibri" w:hAnsi="Calibri" w:cs="Calibri"/>
          <w:color w:val="000000"/>
        </w:rPr>
        <w:t xml:space="preserve">    </w:t>
      </w:r>
      <w:proofErr w:type="spellStart"/>
      <w:r w:rsidR="00397197">
        <w:rPr>
          <w:rFonts w:ascii="Calibri" w:hAnsi="Calibri" w:cs="Calibri"/>
          <w:color w:val="000000"/>
        </w:rPr>
        <w:t>Piaquadio</w:t>
      </w:r>
      <w:proofErr w:type="spellEnd"/>
      <w:r w:rsidR="00397197">
        <w:rPr>
          <w:rFonts w:ascii="Calibri" w:hAnsi="Calibri" w:cs="Calibri"/>
          <w:color w:val="000000"/>
        </w:rPr>
        <w:t xml:space="preserve"> – absent. Motion passed: 4 yes; 0 no; 0 abstain; 1 absent.</w:t>
      </w:r>
    </w:p>
    <w:p w14:paraId="1E471484" w14:textId="370C951A" w:rsidR="00BD4AD0" w:rsidRPr="00BB5E43" w:rsidRDefault="007041C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27EAD3A9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B. Part-Time Dispatchers </w:t>
      </w:r>
    </w:p>
    <w:p w14:paraId="76C6CDB6" w14:textId="77777777" w:rsidR="00E633D6" w:rsidRDefault="00BD4AD0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E633D6">
        <w:rPr>
          <w:rFonts w:ascii="Calibri" w:hAnsi="Calibri" w:cs="Calibri"/>
          <w:b/>
          <w:bCs/>
          <w:color w:val="000000"/>
        </w:rPr>
        <w:t xml:space="preserve"> I.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E87398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Donald B. Campbell, Chief of Police is requesting approval to hire Benjamin Corrado as a </w:t>
      </w:r>
    </w:p>
    <w:p w14:paraId="43CEBEB8" w14:textId="77777777" w:rsidR="00BD4AD0" w:rsidRDefault="00E633D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BD4AD0">
        <w:rPr>
          <w:rFonts w:ascii="Calibri" w:hAnsi="Calibri" w:cs="Calibri"/>
          <w:color w:val="000000"/>
        </w:rPr>
        <w:t>part-time dispatcher. Mr. Corrado would start at a rate of $20.</w:t>
      </w:r>
      <w:r w:rsidR="00E87398">
        <w:rPr>
          <w:rFonts w:ascii="Calibri" w:hAnsi="Calibri" w:cs="Calibri"/>
          <w:color w:val="000000"/>
        </w:rPr>
        <w:t>00</w:t>
      </w:r>
      <w:r w:rsidR="00BD4AD0">
        <w:rPr>
          <w:rFonts w:ascii="Calibri" w:hAnsi="Calibri" w:cs="Calibri"/>
          <w:color w:val="000000"/>
        </w:rPr>
        <w:t xml:space="preserve"> per hour not to exceed an </w:t>
      </w:r>
    </w:p>
    <w:p w14:paraId="6D777F91" w14:textId="77777777" w:rsidR="00E633D6" w:rsidRDefault="00BD4AD0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E633D6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  average of 20 hours per week or 1040 hours in any calendar year. I am requesting he </w:t>
      </w:r>
    </w:p>
    <w:p w14:paraId="1C65DF01" w14:textId="77777777" w:rsidR="00E633D6" w:rsidRDefault="00E633D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BD4AD0">
        <w:rPr>
          <w:rFonts w:ascii="Calibri" w:hAnsi="Calibri" w:cs="Calibri"/>
          <w:color w:val="000000"/>
        </w:rPr>
        <w:t>receive a start date effective on or after April 7</w:t>
      </w:r>
      <w:r w:rsidR="00BD4AD0" w:rsidRPr="00BD4AD0">
        <w:rPr>
          <w:rFonts w:ascii="Calibri" w:hAnsi="Calibri" w:cs="Calibri"/>
          <w:color w:val="000000"/>
          <w:vertAlign w:val="superscript"/>
        </w:rPr>
        <w:t>th</w:t>
      </w:r>
      <w:r w:rsidR="00BD4AD0">
        <w:rPr>
          <w:rFonts w:ascii="Calibri" w:hAnsi="Calibri" w:cs="Calibri"/>
          <w:color w:val="000000"/>
        </w:rPr>
        <w:t xml:space="preserve">, 2025 pending a physical exam and </w:t>
      </w:r>
    </w:p>
    <w:p w14:paraId="0B28F0A0" w14:textId="77777777" w:rsidR="00BD4AD0" w:rsidRDefault="00E633D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BD4AD0">
        <w:rPr>
          <w:rFonts w:ascii="Calibri" w:hAnsi="Calibri" w:cs="Calibri"/>
          <w:color w:val="000000"/>
        </w:rPr>
        <w:t xml:space="preserve">fingerprinting. </w:t>
      </w:r>
      <w:r>
        <w:rPr>
          <w:rFonts w:ascii="Calibri" w:hAnsi="Calibri" w:cs="Calibri"/>
          <w:color w:val="000000"/>
        </w:rPr>
        <w:t>(</w:t>
      </w:r>
      <w:r w:rsidR="00BD4AD0">
        <w:rPr>
          <w:rFonts w:ascii="Calibri" w:hAnsi="Calibri" w:cs="Calibri"/>
          <w:color w:val="000000"/>
        </w:rPr>
        <w:t>Fund appropriation #001-3120-0100-000).</w:t>
      </w:r>
      <w:r w:rsidR="00397197">
        <w:rPr>
          <w:rFonts w:ascii="Calibri" w:hAnsi="Calibri" w:cs="Calibri"/>
          <w:color w:val="000000"/>
        </w:rPr>
        <w:t xml:space="preserve"> </w:t>
      </w:r>
    </w:p>
    <w:p w14:paraId="3CA3D3A3" w14:textId="77777777" w:rsidR="00397197" w:rsidRDefault="00397197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8964575" w14:textId="77777777" w:rsidR="00826DB3" w:rsidRDefault="00397197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E87398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 w:rsidR="00AA5C7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351AFCD7" w14:textId="38249ED2" w:rsidR="00E00846" w:rsidRPr="00D777C2" w:rsidRDefault="00E00846" w:rsidP="00E00846">
      <w:pPr>
        <w:spacing w:after="0" w:line="240" w:lineRule="auto"/>
        <w:ind w:left="450"/>
        <w:rPr>
          <w:rFonts w:ascii="Calibri" w:eastAsia="Times New Roman" w:hAnsi="Calibri" w:cs="Calibri"/>
          <w:color w:val="000000"/>
          <w:sz w:val="24"/>
          <w:szCs w:val="24"/>
        </w:rPr>
      </w:pPr>
      <w:r w:rsidRPr="00D777C2">
        <w:rPr>
          <w:rFonts w:ascii="Calibri" w:hAnsi="Calibri" w:cs="Calibri"/>
          <w:b/>
          <w:sz w:val="24"/>
          <w:szCs w:val="24"/>
        </w:rPr>
        <w:lastRenderedPageBreak/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MARCH</w:t>
      </w:r>
      <w:r w:rsidRPr="00D777C2">
        <w:rPr>
          <w:rFonts w:ascii="Calibri" w:hAnsi="Calibri" w:cs="Calibri"/>
          <w:b/>
          <w:sz w:val="24"/>
          <w:szCs w:val="24"/>
        </w:rPr>
        <w:t xml:space="preserve"> 2</w:t>
      </w:r>
      <w:r>
        <w:rPr>
          <w:rFonts w:ascii="Calibri" w:hAnsi="Calibri" w:cs="Calibri"/>
          <w:b/>
          <w:sz w:val="24"/>
          <w:szCs w:val="24"/>
        </w:rPr>
        <w:t>4</w:t>
      </w:r>
      <w:r w:rsidRPr="00D777C2">
        <w:rPr>
          <w:rFonts w:ascii="Calibri" w:hAnsi="Calibri" w:cs="Calibri"/>
          <w:b/>
          <w:sz w:val="24"/>
          <w:szCs w:val="24"/>
        </w:rPr>
        <w:t>, 2025                                     PAGE  2</w:t>
      </w:r>
    </w:p>
    <w:p w14:paraId="5F9D1FA9" w14:textId="77777777" w:rsidR="00826DB3" w:rsidRDefault="00826DB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3FADFD1" w14:textId="7C7379D6" w:rsidR="00E87398" w:rsidRDefault="00826DB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397197">
        <w:rPr>
          <w:rFonts w:ascii="Calibri" w:hAnsi="Calibri" w:cs="Calibri"/>
          <w:color w:val="000000"/>
        </w:rPr>
        <w:t xml:space="preserve">MOTION made by Councilman </w:t>
      </w:r>
      <w:r w:rsidR="0032084C">
        <w:rPr>
          <w:rFonts w:ascii="Calibri" w:hAnsi="Calibri" w:cs="Calibri"/>
          <w:color w:val="000000"/>
        </w:rPr>
        <w:t>LoBiondo to approve</w:t>
      </w:r>
      <w:r w:rsidR="00E87398">
        <w:rPr>
          <w:rFonts w:ascii="Calibri" w:hAnsi="Calibri" w:cs="Calibri"/>
          <w:color w:val="000000"/>
        </w:rPr>
        <w:t xml:space="preserve"> the hiring of Benjamin Corrado as a </w:t>
      </w:r>
    </w:p>
    <w:p w14:paraId="7A693954" w14:textId="511F364C" w:rsidR="00E87398" w:rsidRDefault="00E87398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AA5C7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part-time dispatcher. Motion seconded by Councilman Ruggiero. VOTE: Councilman </w:t>
      </w:r>
    </w:p>
    <w:p w14:paraId="31C934A4" w14:textId="3572D634" w:rsidR="00E87398" w:rsidRDefault="00E87398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A5C7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Ruggiero – yes; Councilman Manley – yes; Councilman LoBiondo – yes; Councilman Politi – </w:t>
      </w:r>
    </w:p>
    <w:p w14:paraId="0EF54B6D" w14:textId="11906581" w:rsidR="00397197" w:rsidRDefault="00E87398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A5C7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absent. Motion passed: 4 yes; 0 no; 0 abstain; </w:t>
      </w:r>
      <w:r w:rsidR="007041C1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absent. </w:t>
      </w:r>
    </w:p>
    <w:p w14:paraId="735B51E3" w14:textId="77777777" w:rsidR="00AB3991" w:rsidRDefault="00AB399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16161A3" w14:textId="77777777" w:rsidR="00023731" w:rsidRDefault="00AB399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b/>
          <w:bCs/>
          <w:color w:val="000000"/>
        </w:rPr>
        <w:t xml:space="preserve">II. </w:t>
      </w:r>
      <w:r>
        <w:rPr>
          <w:rFonts w:ascii="Calibri" w:hAnsi="Calibri" w:cs="Calibri"/>
          <w:color w:val="000000"/>
        </w:rPr>
        <w:t>Donald B. Campbell, Chief of Police is requesting approval to hire Maria Panico as a part-</w:t>
      </w:r>
    </w:p>
    <w:p w14:paraId="5FEB5A8B" w14:textId="77777777" w:rsidR="00023731" w:rsidRDefault="0002373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AB3991">
        <w:rPr>
          <w:rFonts w:ascii="Calibri" w:hAnsi="Calibri" w:cs="Calibri"/>
          <w:color w:val="000000"/>
        </w:rPr>
        <w:t xml:space="preserve">time dispatcher. </w:t>
      </w:r>
      <w:r>
        <w:rPr>
          <w:rFonts w:ascii="Calibri" w:hAnsi="Calibri" w:cs="Calibri"/>
          <w:color w:val="000000"/>
        </w:rPr>
        <w:t xml:space="preserve">Mrs. Panico would start at a rate of $20.00 per hour not to exceed an </w:t>
      </w:r>
    </w:p>
    <w:p w14:paraId="62FD6667" w14:textId="77777777" w:rsidR="00023731" w:rsidRDefault="0002373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average of 20 hours per week or 1040 hours in any calendar year. I am requesting she </w:t>
      </w:r>
    </w:p>
    <w:p w14:paraId="2E4E6A71" w14:textId="77777777" w:rsidR="00023731" w:rsidRDefault="0002373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receive a start date effective on or after April 7</w:t>
      </w:r>
      <w:r w:rsidRPr="00023731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, 2025 pending a physical exam and </w:t>
      </w:r>
    </w:p>
    <w:p w14:paraId="11562F8B" w14:textId="77777777" w:rsidR="00AB3991" w:rsidRPr="00AB3991" w:rsidRDefault="0002373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fingerprinting. (Fund appropriation #001-3120-0100-000).</w:t>
      </w:r>
    </w:p>
    <w:p w14:paraId="326AADB4" w14:textId="77777777" w:rsidR="00BD4AD0" w:rsidRDefault="00BD4AD0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196B3CC" w14:textId="77777777" w:rsidR="009735E2" w:rsidRDefault="0002373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Politi to </w:t>
      </w:r>
      <w:r w:rsidR="009735E2">
        <w:rPr>
          <w:rFonts w:ascii="Calibri" w:hAnsi="Calibri" w:cs="Calibri"/>
          <w:color w:val="000000"/>
        </w:rPr>
        <w:t>approve the hiring of Maria Panico as a part-time</w:t>
      </w:r>
    </w:p>
    <w:p w14:paraId="4D7C780B" w14:textId="77777777" w:rsidR="009735E2" w:rsidRDefault="009735E2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dispatcher. Motion seconded by Councilman LoBiondo. VOTE: Councilman Ruggiero – yes; </w:t>
      </w:r>
    </w:p>
    <w:p w14:paraId="3B161D28" w14:textId="77777777" w:rsidR="009735E2" w:rsidRDefault="009735E2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Councilman Manley – yes; Councilman LoBiondo – yes; Councilman Politi – yes; Supervisor </w:t>
      </w:r>
    </w:p>
    <w:p w14:paraId="5A69553B" w14:textId="77777777" w:rsidR="00023731" w:rsidRDefault="009735E2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absent. Motion passed: 4 yes; 0 no; 0 abstain; 1 absent.</w:t>
      </w:r>
    </w:p>
    <w:p w14:paraId="15F7A023" w14:textId="77777777" w:rsidR="009735E2" w:rsidRPr="00BD4AD0" w:rsidRDefault="009735E2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7C7212D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C. Part-Time Animal Shelter Helper </w:t>
      </w:r>
    </w:p>
    <w:p w14:paraId="0D50999C" w14:textId="77777777" w:rsidR="00F64FAC" w:rsidRDefault="0037289D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Donald B. Campbell, Chief of Police </w:t>
      </w:r>
      <w:r w:rsidR="00F64FAC">
        <w:rPr>
          <w:rFonts w:ascii="Calibri" w:hAnsi="Calibri" w:cs="Calibri"/>
          <w:color w:val="000000"/>
        </w:rPr>
        <w:t xml:space="preserve">is requesting approval to hire one part-time Animal </w:t>
      </w:r>
    </w:p>
    <w:p w14:paraId="6821BC7A" w14:textId="77777777" w:rsidR="00F64FAC" w:rsidRDefault="00F64FAC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Shelter Helper, Casey Coppola. She will need a physical, drug/alcohol testing, fingerprints </w:t>
      </w:r>
    </w:p>
    <w:p w14:paraId="7148871C" w14:textId="77777777" w:rsidR="00F64FAC" w:rsidRDefault="00F64FAC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and paperwork to be completed. A proposed hire date on or after April 7, 2025, with a salary </w:t>
      </w:r>
    </w:p>
    <w:p w14:paraId="06742181" w14:textId="77777777" w:rsidR="0037289D" w:rsidRDefault="00F64FAC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of $20.00 per hour.</w:t>
      </w:r>
    </w:p>
    <w:p w14:paraId="30360DBB" w14:textId="77777777" w:rsidR="009735E2" w:rsidRDefault="009735E2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4B99DCB" w14:textId="77777777" w:rsidR="001E3506" w:rsidRDefault="009735E2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Ruggiero to approve the hiring of Casey Coppola as a part-</w:t>
      </w:r>
    </w:p>
    <w:p w14:paraId="7FE74CEF" w14:textId="77777777" w:rsidR="001E3506" w:rsidRDefault="001E350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735E2">
        <w:rPr>
          <w:rFonts w:ascii="Calibri" w:hAnsi="Calibri" w:cs="Calibri"/>
          <w:color w:val="000000"/>
        </w:rPr>
        <w:t>time Animal Shelter Helper. Motion seconded by Councilman Politi</w:t>
      </w:r>
      <w:r>
        <w:rPr>
          <w:rFonts w:ascii="Calibri" w:hAnsi="Calibri" w:cs="Calibri"/>
          <w:color w:val="000000"/>
        </w:rPr>
        <w:t xml:space="preserve">. VOTE: Councilman </w:t>
      </w:r>
    </w:p>
    <w:p w14:paraId="677F6502" w14:textId="77777777" w:rsidR="001E3506" w:rsidRDefault="001E350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Ruggiero – yes; Councilman Manley – yes; Councilman LoBiondo – yes; Councilman Politi – </w:t>
      </w:r>
    </w:p>
    <w:p w14:paraId="1D52E50E" w14:textId="52C10EDB" w:rsidR="009735E2" w:rsidRPr="0037289D" w:rsidRDefault="001E350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r w:rsidR="008E139A">
        <w:rPr>
          <w:rFonts w:ascii="Calibri" w:hAnsi="Calibri" w:cs="Calibri"/>
          <w:color w:val="000000"/>
        </w:rPr>
        <w:t>absent</w:t>
      </w:r>
      <w:r>
        <w:rPr>
          <w:rFonts w:ascii="Calibri" w:hAnsi="Calibri" w:cs="Calibri"/>
          <w:color w:val="000000"/>
        </w:rPr>
        <w:t>. Motion passed: 4 yes; 0 no; 0 abstain; 1 absent.</w:t>
      </w:r>
    </w:p>
    <w:p w14:paraId="102A1012" w14:textId="77777777" w:rsidR="001C11BA" w:rsidRPr="007D1904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38B74F0B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Pr="007D1904">
        <w:rPr>
          <w:rFonts w:ascii="Calibri" w:hAnsi="Calibri" w:cs="Calibri"/>
          <w:b/>
          <w:bCs/>
          <w:color w:val="000000"/>
        </w:rPr>
        <w:t>.</w:t>
      </w:r>
      <w:r>
        <w:rPr>
          <w:rFonts w:ascii="Calibri" w:hAnsi="Calibri" w:cs="Calibri"/>
          <w:b/>
          <w:bCs/>
          <w:color w:val="000000"/>
        </w:rPr>
        <w:t xml:space="preserve"> ACCOUNTING: Approval of the Audit</w:t>
      </w:r>
    </w:p>
    <w:p w14:paraId="6B601DEE" w14:textId="77777777" w:rsidR="001E3506" w:rsidRDefault="00F64FAC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MOTION made by Councilman </w:t>
      </w:r>
      <w:r w:rsidR="001E3506">
        <w:rPr>
          <w:rFonts w:ascii="Calibri" w:hAnsi="Calibri" w:cs="Calibri"/>
          <w:color w:val="000000"/>
        </w:rPr>
        <w:t xml:space="preserve">LoBiondo </w:t>
      </w:r>
      <w:r>
        <w:rPr>
          <w:rFonts w:ascii="Calibri" w:hAnsi="Calibri" w:cs="Calibri"/>
          <w:color w:val="000000"/>
        </w:rPr>
        <w:t>to approve the audit</w:t>
      </w:r>
      <w:r w:rsidR="00537812">
        <w:rPr>
          <w:rFonts w:ascii="Calibri" w:hAnsi="Calibri" w:cs="Calibri"/>
          <w:color w:val="000000"/>
        </w:rPr>
        <w:t xml:space="preserve"> in the amount of </w:t>
      </w:r>
    </w:p>
    <w:p w14:paraId="6169117F" w14:textId="77777777" w:rsidR="001E3506" w:rsidRDefault="001E350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37812">
        <w:rPr>
          <w:rFonts w:ascii="Calibri" w:hAnsi="Calibri" w:cs="Calibri"/>
          <w:color w:val="000000"/>
        </w:rPr>
        <w:t>$</w:t>
      </w:r>
      <w:r>
        <w:rPr>
          <w:rFonts w:ascii="Calibri" w:hAnsi="Calibri" w:cs="Calibri"/>
          <w:color w:val="000000"/>
        </w:rPr>
        <w:t>2,028,472</w:t>
      </w:r>
      <w:r w:rsidR="00537812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74. </w:t>
      </w:r>
      <w:r w:rsidR="00537812">
        <w:rPr>
          <w:rFonts w:ascii="Calibri" w:hAnsi="Calibri" w:cs="Calibri"/>
          <w:color w:val="000000"/>
        </w:rPr>
        <w:t xml:space="preserve"> Motion seconded by Councilman</w:t>
      </w:r>
      <w:r>
        <w:rPr>
          <w:rFonts w:ascii="Calibri" w:hAnsi="Calibri" w:cs="Calibri"/>
          <w:color w:val="000000"/>
        </w:rPr>
        <w:t xml:space="preserve"> Politi. VOTE: Councilman Ruggiero – yes; </w:t>
      </w:r>
    </w:p>
    <w:p w14:paraId="16D10D7B" w14:textId="77777777" w:rsidR="001E3506" w:rsidRDefault="001E350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Councilman Manley – yes; Councilman LoBiondo – yes; Councilman Politi – yes; Supervisor </w:t>
      </w:r>
    </w:p>
    <w:p w14:paraId="6CFEE114" w14:textId="77777777" w:rsidR="00F64FAC" w:rsidRPr="00F64FAC" w:rsidRDefault="001E350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absent. Motion passed: 4 yes; 0 no; 0 abstain; 1 absent.</w:t>
      </w:r>
    </w:p>
    <w:p w14:paraId="090D9B5A" w14:textId="77777777" w:rsidR="001C11BA" w:rsidRPr="004C6D05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6A0D9280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>
        <w:rPr>
          <w:rFonts w:ascii="Calibri" w:hAnsi="Calibri" w:cs="Calibri"/>
          <w:b/>
          <w:bCs/>
          <w:color w:val="000000"/>
        </w:rPr>
        <w:t xml:space="preserve">. CODE COMPLIANCE: </w:t>
      </w:r>
    </w:p>
    <w:p w14:paraId="25BA2B4B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Start the Process to Hire Full-Time Fire Inspector</w:t>
      </w:r>
    </w:p>
    <w:p w14:paraId="721B9A36" w14:textId="77777777" w:rsidR="006D1486" w:rsidRDefault="001E350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Gerald Canfield, Code Compliance Supervisor is requesting approval to start the hiring </w:t>
      </w:r>
    </w:p>
    <w:p w14:paraId="27F7EBC6" w14:textId="77777777" w:rsidR="006D1486" w:rsidRDefault="006D148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1E3506">
        <w:rPr>
          <w:rFonts w:ascii="Calibri" w:hAnsi="Calibri" w:cs="Calibri"/>
          <w:color w:val="000000"/>
        </w:rPr>
        <w:t xml:space="preserve">process to fulfill the full-time vacant Assistant Fire Inspector position. Funds are available </w:t>
      </w:r>
    </w:p>
    <w:p w14:paraId="6D1CE2F8" w14:textId="77777777" w:rsidR="001E3506" w:rsidRDefault="006D148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1E3506">
        <w:rPr>
          <w:rFonts w:ascii="Calibri" w:hAnsi="Calibri" w:cs="Calibri"/>
          <w:color w:val="000000"/>
        </w:rPr>
        <w:t xml:space="preserve">in the 2025 Fire Inspector budget. </w:t>
      </w:r>
    </w:p>
    <w:p w14:paraId="083C2E59" w14:textId="77777777" w:rsidR="006D1486" w:rsidRDefault="006D148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7CAAF54" w14:textId="77777777" w:rsidR="006D1486" w:rsidRDefault="006D148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Ruggiero to approve the process to start hiring to fulfill the </w:t>
      </w:r>
    </w:p>
    <w:p w14:paraId="05B4D654" w14:textId="77777777" w:rsidR="006D1486" w:rsidRDefault="006D148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full-time vacant Assistant Fire Inspector position. Motion seconded by Councilman Politi. </w:t>
      </w:r>
    </w:p>
    <w:p w14:paraId="058EF976" w14:textId="77777777" w:rsidR="006D1486" w:rsidRDefault="006D148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VOTE: Councilman Ruggiero – yes; Councilman Manley – yes; Councilman LoBiondo – yes; </w:t>
      </w:r>
    </w:p>
    <w:p w14:paraId="5904C609" w14:textId="77777777" w:rsidR="006D1486" w:rsidRDefault="006D148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83FD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absent. Motion passed: 4 yes; 0 no; 0 </w:t>
      </w:r>
    </w:p>
    <w:p w14:paraId="272E1A84" w14:textId="77777777" w:rsidR="006D1486" w:rsidRDefault="006D148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983FD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abstain; 1 absent.</w:t>
      </w:r>
    </w:p>
    <w:p w14:paraId="2EBC0C3A" w14:textId="77777777" w:rsidR="006D1486" w:rsidRPr="001E3506" w:rsidRDefault="006D148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F2DD17A" w14:textId="77777777" w:rsidR="006D1486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Start the Process to Hire Part-Time Building Inspector</w:t>
      </w:r>
    </w:p>
    <w:p w14:paraId="1BCA2F4E" w14:textId="77777777" w:rsidR="006D1486" w:rsidRDefault="006D148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 xml:space="preserve">Gerald Canfield, Code Compliance Supervisor is requesting approval to start the hiring </w:t>
      </w:r>
    </w:p>
    <w:p w14:paraId="36859216" w14:textId="77777777" w:rsidR="006D1486" w:rsidRDefault="006D148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process for a part-time Building Inspector III position. Funds are available in the 2025 Fire </w:t>
      </w:r>
    </w:p>
    <w:p w14:paraId="3D422C29" w14:textId="77777777" w:rsidR="001C11BA" w:rsidRPr="00C6478B" w:rsidRDefault="006D148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    Inspector budget.</w:t>
      </w:r>
      <w:r w:rsidR="001C11BA">
        <w:rPr>
          <w:rFonts w:ascii="Calibri" w:hAnsi="Calibri" w:cs="Calibri"/>
          <w:b/>
          <w:bCs/>
          <w:color w:val="000000"/>
        </w:rPr>
        <w:t xml:space="preserve"> </w:t>
      </w:r>
    </w:p>
    <w:bookmarkEnd w:id="0"/>
    <w:p w14:paraId="2EA4F664" w14:textId="77777777" w:rsidR="001C11BA" w:rsidRDefault="006D148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</w:p>
    <w:p w14:paraId="098D1779" w14:textId="6B92CCD1" w:rsidR="006D1486" w:rsidRDefault="006D148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AA5C7E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MOTION made by Councilman LoBiondo to approve the process to start hiring to fulfill </w:t>
      </w:r>
      <w:r w:rsidR="008F3449">
        <w:rPr>
          <w:rFonts w:ascii="Calibri" w:hAnsi="Calibri" w:cs="Calibri"/>
          <w:color w:val="000000"/>
        </w:rPr>
        <w:t xml:space="preserve">the </w:t>
      </w:r>
    </w:p>
    <w:p w14:paraId="04CA38D4" w14:textId="79C86EA6" w:rsidR="00983FDC" w:rsidRDefault="00983FDC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A5C7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8F3449">
        <w:rPr>
          <w:rFonts w:ascii="Calibri" w:hAnsi="Calibri" w:cs="Calibri"/>
          <w:color w:val="000000"/>
        </w:rPr>
        <w:t xml:space="preserve">Part-time Building Inspector III position. Motion seconded by </w:t>
      </w:r>
      <w:r w:rsidR="00CE547B">
        <w:rPr>
          <w:rFonts w:ascii="Calibri" w:hAnsi="Calibri" w:cs="Calibri"/>
          <w:color w:val="000000"/>
        </w:rPr>
        <w:t xml:space="preserve">Councilman Politi. VOTE: </w:t>
      </w:r>
    </w:p>
    <w:p w14:paraId="5D90F63C" w14:textId="1949D8E8" w:rsidR="008E139A" w:rsidRDefault="00983FDC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A5C7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CE547B">
        <w:rPr>
          <w:rFonts w:ascii="Calibri" w:hAnsi="Calibri" w:cs="Calibri"/>
          <w:color w:val="000000"/>
        </w:rPr>
        <w:t>Councilman Ruggiero- yes; Councilm</w:t>
      </w:r>
      <w:r>
        <w:rPr>
          <w:rFonts w:ascii="Calibri" w:hAnsi="Calibri" w:cs="Calibri"/>
          <w:color w:val="000000"/>
        </w:rPr>
        <w:t>a</w:t>
      </w:r>
      <w:r w:rsidR="00CE547B">
        <w:rPr>
          <w:rFonts w:ascii="Calibri" w:hAnsi="Calibri" w:cs="Calibri"/>
          <w:color w:val="000000"/>
        </w:rPr>
        <w:t xml:space="preserve">n Manley – yes; Councilman LoBiondo – yes; </w:t>
      </w:r>
      <w:r w:rsidR="008E139A">
        <w:rPr>
          <w:rFonts w:ascii="Calibri" w:hAnsi="Calibri" w:cs="Calibri"/>
          <w:color w:val="000000"/>
        </w:rPr>
        <w:t xml:space="preserve"> </w:t>
      </w:r>
    </w:p>
    <w:p w14:paraId="6AF5DAC7" w14:textId="411306D6" w:rsidR="008F3449" w:rsidRDefault="008E139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A5C7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Councilman Politi – yes;</w:t>
      </w:r>
      <w:r w:rsidR="00983FDC">
        <w:rPr>
          <w:rFonts w:ascii="Calibri" w:hAnsi="Calibri" w:cs="Calibri"/>
          <w:color w:val="000000"/>
        </w:rPr>
        <w:t xml:space="preserve"> </w:t>
      </w:r>
      <w:r w:rsidR="00CE547B">
        <w:rPr>
          <w:rFonts w:ascii="Calibri" w:hAnsi="Calibri" w:cs="Calibri"/>
          <w:color w:val="000000"/>
        </w:rPr>
        <w:t xml:space="preserve">Supervisor </w:t>
      </w:r>
      <w:proofErr w:type="spellStart"/>
      <w:r w:rsidR="00CE547B">
        <w:rPr>
          <w:rFonts w:ascii="Calibri" w:hAnsi="Calibri" w:cs="Calibri"/>
          <w:color w:val="000000"/>
        </w:rPr>
        <w:t>Piaquadio</w:t>
      </w:r>
      <w:proofErr w:type="spellEnd"/>
      <w:r w:rsidR="00CE547B">
        <w:rPr>
          <w:rFonts w:ascii="Calibri" w:hAnsi="Calibri" w:cs="Calibri"/>
          <w:color w:val="000000"/>
        </w:rPr>
        <w:t xml:space="preserve"> – absent. </w:t>
      </w:r>
    </w:p>
    <w:p w14:paraId="74D6FC7A" w14:textId="77777777" w:rsidR="00983FDC" w:rsidRPr="006D1486" w:rsidRDefault="00983FDC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604870A" w14:textId="77777777" w:rsidR="00826DB3" w:rsidRDefault="00826DB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DE2F9FB" w14:textId="37C18EC1" w:rsidR="00E00846" w:rsidRPr="00D777C2" w:rsidRDefault="00E00846" w:rsidP="00E00846">
      <w:pPr>
        <w:spacing w:after="0" w:line="240" w:lineRule="auto"/>
        <w:ind w:left="450"/>
        <w:rPr>
          <w:rFonts w:ascii="Calibri" w:eastAsia="Times New Roman" w:hAnsi="Calibri" w:cs="Calibri"/>
          <w:color w:val="000000"/>
          <w:sz w:val="24"/>
          <w:szCs w:val="24"/>
        </w:rPr>
      </w:pPr>
      <w:r w:rsidRPr="00D777C2">
        <w:rPr>
          <w:rFonts w:ascii="Calibri" w:hAnsi="Calibri" w:cs="Calibri"/>
          <w:b/>
          <w:sz w:val="24"/>
          <w:szCs w:val="24"/>
        </w:rPr>
        <w:lastRenderedPageBreak/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MARCH</w:t>
      </w:r>
      <w:r w:rsidRPr="00D777C2">
        <w:rPr>
          <w:rFonts w:ascii="Calibri" w:hAnsi="Calibri" w:cs="Calibri"/>
          <w:b/>
          <w:sz w:val="24"/>
          <w:szCs w:val="24"/>
        </w:rPr>
        <w:t xml:space="preserve"> 2</w:t>
      </w:r>
      <w:r>
        <w:rPr>
          <w:rFonts w:ascii="Calibri" w:hAnsi="Calibri" w:cs="Calibri"/>
          <w:b/>
          <w:sz w:val="24"/>
          <w:szCs w:val="24"/>
        </w:rPr>
        <w:t>4</w:t>
      </w:r>
      <w:r w:rsidRPr="00D777C2">
        <w:rPr>
          <w:rFonts w:ascii="Calibri" w:hAnsi="Calibri" w:cs="Calibri"/>
          <w:b/>
          <w:sz w:val="24"/>
          <w:szCs w:val="24"/>
        </w:rPr>
        <w:t xml:space="preserve">, 2025                                     PAGE  </w:t>
      </w:r>
      <w:r>
        <w:rPr>
          <w:rFonts w:ascii="Calibri" w:hAnsi="Calibri" w:cs="Calibri"/>
          <w:b/>
          <w:sz w:val="24"/>
          <w:szCs w:val="24"/>
        </w:rPr>
        <w:t>3</w:t>
      </w:r>
    </w:p>
    <w:p w14:paraId="3EAC9AA0" w14:textId="77777777" w:rsidR="00826DB3" w:rsidRDefault="00826DB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6A0BBA5" w14:textId="7EB4B6D3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8.</w:t>
      </w:r>
      <w:r>
        <w:rPr>
          <w:rFonts w:ascii="Calibri" w:hAnsi="Calibri" w:cs="Calibri"/>
          <w:b/>
          <w:bCs/>
          <w:color w:val="000000"/>
        </w:rPr>
        <w:t xml:space="preserve"> COMPREHENSIVE PLAN UPDATE: SEQR Lead Agency Intent Resolution </w:t>
      </w:r>
    </w:p>
    <w:p w14:paraId="0F4B955E" w14:textId="77777777" w:rsidR="00A01575" w:rsidRDefault="00A01575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Mark C. Taylor, Attorney for the Town presented a draft resolution for the Town Board’s </w:t>
      </w:r>
    </w:p>
    <w:p w14:paraId="61ADE454" w14:textId="77777777" w:rsidR="00A01575" w:rsidRDefault="00A01575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consideration. Resolution of Town Board of the Town of Newburgh Determining that the</w:t>
      </w:r>
    </w:p>
    <w:p w14:paraId="671D58A8" w14:textId="77777777" w:rsidR="00A01575" w:rsidRDefault="00A01575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Proposed Adoption of the Town of Newburgh Comprehensive Plan Update is a Type I Action </w:t>
      </w:r>
    </w:p>
    <w:p w14:paraId="6BDF25AE" w14:textId="77777777" w:rsidR="00A01575" w:rsidRDefault="00A01575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which Dave Smith has prepared and which will be circulated as part of the coordinated </w:t>
      </w:r>
    </w:p>
    <w:p w14:paraId="6AB57FB1" w14:textId="77777777" w:rsidR="00A01575" w:rsidRPr="00A01575" w:rsidRDefault="00A01575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 xml:space="preserve">     review.</w:t>
      </w:r>
    </w:p>
    <w:p w14:paraId="4FF09054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ADDB6FD" w14:textId="77777777" w:rsidR="008839D3" w:rsidRDefault="00983FDC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MOTION made by Councilman LoBiondo </w:t>
      </w:r>
      <w:r w:rsidR="00D15EAB">
        <w:rPr>
          <w:rFonts w:ascii="Calibri" w:hAnsi="Calibri" w:cs="Calibri"/>
          <w:color w:val="000000"/>
        </w:rPr>
        <w:t xml:space="preserve">to </w:t>
      </w:r>
      <w:r w:rsidR="00F024B3">
        <w:rPr>
          <w:rFonts w:ascii="Calibri" w:hAnsi="Calibri" w:cs="Calibri"/>
          <w:color w:val="000000"/>
        </w:rPr>
        <w:t xml:space="preserve">adopt the Resolution for the Town of Newburgh </w:t>
      </w:r>
    </w:p>
    <w:p w14:paraId="06C1E4E6" w14:textId="77777777" w:rsidR="008839D3" w:rsidRDefault="008839D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F024B3">
        <w:rPr>
          <w:rFonts w:ascii="Calibri" w:hAnsi="Calibri" w:cs="Calibri"/>
          <w:color w:val="000000"/>
        </w:rPr>
        <w:t xml:space="preserve">Comprehensive Plan </w:t>
      </w:r>
      <w:r>
        <w:rPr>
          <w:rFonts w:ascii="Calibri" w:hAnsi="Calibri" w:cs="Calibri"/>
          <w:color w:val="000000"/>
        </w:rPr>
        <w:t xml:space="preserve">Update Type I Action. Motion seconded by Councilman Ruggiero. VOTE: </w:t>
      </w:r>
    </w:p>
    <w:p w14:paraId="57770EFD" w14:textId="77777777" w:rsidR="008839D3" w:rsidRDefault="008839D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Councilman Ruggiero – yes; Councilman Manley – yes; Councilman LoBiondo – yes; </w:t>
      </w:r>
    </w:p>
    <w:p w14:paraId="0D86EC09" w14:textId="77777777" w:rsidR="008839D3" w:rsidRDefault="008839D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absent. Motion passed: 4 yes; 0 no; 0 </w:t>
      </w:r>
    </w:p>
    <w:p w14:paraId="0C19CCDF" w14:textId="77777777" w:rsidR="00983FDC" w:rsidRDefault="008839D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abstain; 1 absent.</w:t>
      </w:r>
    </w:p>
    <w:p w14:paraId="54D531F2" w14:textId="77777777" w:rsidR="008839D3" w:rsidRPr="00983FDC" w:rsidRDefault="008839D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1E9EDD4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9. </w:t>
      </w:r>
      <w:r>
        <w:rPr>
          <w:rFonts w:ascii="Calibri" w:hAnsi="Calibri" w:cs="Calibri"/>
          <w:b/>
          <w:bCs/>
          <w:color w:val="000000"/>
        </w:rPr>
        <w:t xml:space="preserve">ENGINEERING: </w:t>
      </w:r>
    </w:p>
    <w:p w14:paraId="56559A7B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Cintas Route 300 Sewer District Map, Plan and Report </w:t>
      </w:r>
    </w:p>
    <w:p w14:paraId="2D1450ED" w14:textId="77777777" w:rsidR="00865CF1" w:rsidRDefault="008839D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0C0749">
        <w:rPr>
          <w:rFonts w:ascii="Calibri" w:hAnsi="Calibri" w:cs="Calibri"/>
          <w:color w:val="000000"/>
        </w:rPr>
        <w:t xml:space="preserve">MHE Engineering present a Map, Plan and Report for Route 300 Sewer District. This Map, </w:t>
      </w:r>
    </w:p>
    <w:p w14:paraId="7F7171AE" w14:textId="77777777" w:rsidR="00865CF1" w:rsidRDefault="00865CF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BC2BAF">
        <w:rPr>
          <w:rFonts w:ascii="Calibri" w:hAnsi="Calibri" w:cs="Calibri"/>
          <w:color w:val="000000"/>
        </w:rPr>
        <w:t>Plan and Report is detailing the creation of a proposed sewer district to serve four parc</w:t>
      </w:r>
      <w:r>
        <w:rPr>
          <w:rFonts w:ascii="Calibri" w:hAnsi="Calibri" w:cs="Calibri"/>
          <w:color w:val="000000"/>
        </w:rPr>
        <w:t>e</w:t>
      </w:r>
      <w:r w:rsidR="00BC2BAF">
        <w:rPr>
          <w:rFonts w:ascii="Calibri" w:hAnsi="Calibri" w:cs="Calibri"/>
          <w:color w:val="000000"/>
        </w:rPr>
        <w:t xml:space="preserve">ls </w:t>
      </w:r>
    </w:p>
    <w:p w14:paraId="3E231B65" w14:textId="194D1297" w:rsidR="00865CF1" w:rsidRDefault="00865CF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99324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 </w:t>
      </w:r>
      <w:r w:rsidR="00BC2BAF">
        <w:rPr>
          <w:rFonts w:ascii="Calibri" w:hAnsi="Calibri" w:cs="Calibri"/>
          <w:color w:val="000000"/>
        </w:rPr>
        <w:t xml:space="preserve">of property along the Route 300 corridor, north of </w:t>
      </w:r>
      <w:proofErr w:type="spellStart"/>
      <w:r w:rsidR="00BC2BAF">
        <w:rPr>
          <w:rFonts w:ascii="Calibri" w:hAnsi="Calibri" w:cs="Calibri"/>
          <w:color w:val="000000"/>
        </w:rPr>
        <w:t>Gardnertown</w:t>
      </w:r>
      <w:proofErr w:type="spellEnd"/>
      <w:r w:rsidR="00BC2BAF">
        <w:rPr>
          <w:rFonts w:ascii="Calibri" w:hAnsi="Calibri" w:cs="Calibri"/>
          <w:color w:val="000000"/>
        </w:rPr>
        <w:t xml:space="preserve"> Road. The Town of </w:t>
      </w:r>
    </w:p>
    <w:p w14:paraId="63DEBCD8" w14:textId="3CCEE4A0" w:rsidR="00865CF1" w:rsidRDefault="00865CF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99324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BC2BAF">
        <w:rPr>
          <w:rFonts w:ascii="Calibri" w:hAnsi="Calibri" w:cs="Calibri"/>
          <w:color w:val="000000"/>
        </w:rPr>
        <w:t xml:space="preserve">Newburgh has been requested by the owner of two parcels of real property located along </w:t>
      </w:r>
    </w:p>
    <w:p w14:paraId="72FF8B6C" w14:textId="6825A9AF" w:rsidR="00865CF1" w:rsidRDefault="00865CF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9324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BC2BAF">
        <w:rPr>
          <w:rFonts w:ascii="Calibri" w:hAnsi="Calibri" w:cs="Calibri"/>
          <w:color w:val="000000"/>
        </w:rPr>
        <w:t xml:space="preserve">NYS Route 300, which is currently owned by the Cintas Corporation, to evaluate </w:t>
      </w:r>
      <w:r w:rsidR="00C93CDF">
        <w:rPr>
          <w:rFonts w:ascii="Calibri" w:hAnsi="Calibri" w:cs="Calibri"/>
          <w:color w:val="000000"/>
        </w:rPr>
        <w:t xml:space="preserve">providing </w:t>
      </w:r>
    </w:p>
    <w:p w14:paraId="5094B016" w14:textId="1A92B017" w:rsidR="00865CF1" w:rsidRDefault="00865CF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9324B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  </w:t>
      </w:r>
      <w:r w:rsidR="00C93CDF">
        <w:rPr>
          <w:rFonts w:ascii="Calibri" w:hAnsi="Calibri" w:cs="Calibri"/>
          <w:color w:val="000000"/>
        </w:rPr>
        <w:t>sanitary sewer service to those parcels. The larger Cintas parcel, SBL 34-1-29.1, contains an</w:t>
      </w:r>
    </w:p>
    <w:p w14:paraId="73340D96" w14:textId="046FCCD0" w:rsidR="00865CF1" w:rsidRDefault="00865CF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99324B">
        <w:rPr>
          <w:rFonts w:ascii="Calibri" w:hAnsi="Calibri" w:cs="Calibri"/>
          <w:color w:val="000000"/>
        </w:rPr>
        <w:t xml:space="preserve">   </w:t>
      </w:r>
      <w:r w:rsidR="00C93CDF">
        <w:rPr>
          <w:rFonts w:ascii="Calibri" w:hAnsi="Calibri" w:cs="Calibri"/>
          <w:color w:val="000000"/>
        </w:rPr>
        <w:t xml:space="preserve"> industrial laundry facility to support its uniform cleaning service. The Cintas facility has </w:t>
      </w:r>
    </w:p>
    <w:p w14:paraId="288BC933" w14:textId="25D529CF" w:rsidR="0099324B" w:rsidRDefault="00865CF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9324B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 </w:t>
      </w:r>
      <w:r w:rsidR="00A0393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C93CDF">
        <w:rPr>
          <w:rFonts w:ascii="Calibri" w:hAnsi="Calibri" w:cs="Calibri"/>
          <w:color w:val="000000"/>
        </w:rPr>
        <w:t xml:space="preserve">operated at this location for many decades. Cintas currently disposes of process and </w:t>
      </w:r>
    </w:p>
    <w:p w14:paraId="0C1B1991" w14:textId="7DB1A191" w:rsidR="0099324B" w:rsidRDefault="0099324B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A0393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C93CDF">
        <w:rPr>
          <w:rFonts w:ascii="Calibri" w:hAnsi="Calibri" w:cs="Calibri"/>
          <w:color w:val="000000"/>
        </w:rPr>
        <w:t xml:space="preserve">sanitary effluent via trucking of the effluent off site to permitted treatment facilities. The </w:t>
      </w:r>
    </w:p>
    <w:p w14:paraId="0F4F7E78" w14:textId="229040CC" w:rsidR="0099324B" w:rsidRDefault="0099324B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0393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C93CDF">
        <w:rPr>
          <w:rFonts w:ascii="Calibri" w:hAnsi="Calibri" w:cs="Calibri"/>
          <w:color w:val="000000"/>
        </w:rPr>
        <w:t>long-term goal of the Cintas Corporation is to discharge process and sanitary sewer via an</w:t>
      </w:r>
    </w:p>
    <w:p w14:paraId="26ABE4D5" w14:textId="1312952C" w:rsidR="0099324B" w:rsidRDefault="0099324B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03933">
        <w:rPr>
          <w:rFonts w:ascii="Calibri" w:hAnsi="Calibri" w:cs="Calibri"/>
          <w:color w:val="000000"/>
        </w:rPr>
        <w:t xml:space="preserve"> </w:t>
      </w:r>
      <w:r w:rsidR="00C93CD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C93CDF">
        <w:rPr>
          <w:rFonts w:ascii="Calibri" w:hAnsi="Calibri" w:cs="Calibri"/>
          <w:color w:val="000000"/>
        </w:rPr>
        <w:t xml:space="preserve">extension of the </w:t>
      </w:r>
      <w:r w:rsidR="00865CF1">
        <w:rPr>
          <w:rFonts w:ascii="Calibri" w:hAnsi="Calibri" w:cs="Calibri"/>
          <w:color w:val="000000"/>
        </w:rPr>
        <w:t xml:space="preserve">Town of Newburgh’s sanitary sewer collection system. Cintas additionally </w:t>
      </w:r>
    </w:p>
    <w:p w14:paraId="38556E23" w14:textId="4AF18244" w:rsidR="0099324B" w:rsidRDefault="0099324B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0393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865CF1">
        <w:rPr>
          <w:rFonts w:ascii="Calibri" w:hAnsi="Calibri" w:cs="Calibri"/>
          <w:color w:val="000000"/>
        </w:rPr>
        <w:t xml:space="preserve">owns an adjacent parcel containing a single- family residence. During evaluation of the </w:t>
      </w:r>
    </w:p>
    <w:p w14:paraId="242592B5" w14:textId="2E1F36E8" w:rsidR="0099324B" w:rsidRDefault="0099324B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A0393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865CF1">
        <w:rPr>
          <w:rFonts w:ascii="Calibri" w:hAnsi="Calibri" w:cs="Calibri"/>
          <w:color w:val="000000"/>
        </w:rPr>
        <w:t xml:space="preserve">Cintas request, the Town of Newburgh identified certain other properties which could </w:t>
      </w:r>
    </w:p>
    <w:p w14:paraId="2C9C6978" w14:textId="7E8A31B4" w:rsidR="0099324B" w:rsidRDefault="0099324B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0393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865CF1">
        <w:rPr>
          <w:rFonts w:ascii="Calibri" w:hAnsi="Calibri" w:cs="Calibri"/>
          <w:color w:val="000000"/>
        </w:rPr>
        <w:t xml:space="preserve">benefit from connection to the proposed sewer district. These properties are owned by </w:t>
      </w:r>
    </w:p>
    <w:p w14:paraId="5A07BE26" w14:textId="16A1B4EA" w:rsidR="0099324B" w:rsidRDefault="0099324B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A0393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865CF1">
        <w:rPr>
          <w:rFonts w:ascii="Calibri" w:hAnsi="Calibri" w:cs="Calibri"/>
          <w:color w:val="000000"/>
        </w:rPr>
        <w:t xml:space="preserve">government agencies, including the Town of Newburgh and the City of Newburgh Enlarged </w:t>
      </w:r>
    </w:p>
    <w:p w14:paraId="2FFE5921" w14:textId="54A6257C" w:rsidR="008839D3" w:rsidRDefault="0099324B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A0393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865CF1">
        <w:rPr>
          <w:rFonts w:ascii="Calibri" w:hAnsi="Calibri" w:cs="Calibri"/>
          <w:color w:val="000000"/>
        </w:rPr>
        <w:t xml:space="preserve">School </w:t>
      </w:r>
      <w:r>
        <w:rPr>
          <w:rFonts w:ascii="Calibri" w:hAnsi="Calibri" w:cs="Calibri"/>
          <w:color w:val="000000"/>
        </w:rPr>
        <w:t>D</w:t>
      </w:r>
      <w:r w:rsidR="00865CF1">
        <w:rPr>
          <w:rFonts w:ascii="Calibri" w:hAnsi="Calibri" w:cs="Calibri"/>
          <w:color w:val="000000"/>
        </w:rPr>
        <w:t>istrict.</w:t>
      </w:r>
    </w:p>
    <w:p w14:paraId="4BAE034E" w14:textId="77777777" w:rsidR="00865CF1" w:rsidRDefault="00865CF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7545DE9" w14:textId="77777777" w:rsidR="00A03933" w:rsidRDefault="00865CF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A0393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MOTION made by Councilman Ruggiero to acknowledge the receipt of the Cintas Route </w:t>
      </w:r>
    </w:p>
    <w:p w14:paraId="3995DE68" w14:textId="2CE33936" w:rsidR="009007C6" w:rsidRDefault="00A0393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865CF1">
        <w:rPr>
          <w:rFonts w:ascii="Calibri" w:hAnsi="Calibri" w:cs="Calibri"/>
          <w:color w:val="000000"/>
        </w:rPr>
        <w:t>300 Sewer District Map, Plan and Report.</w:t>
      </w:r>
      <w:r w:rsidR="009007C6">
        <w:rPr>
          <w:rFonts w:ascii="Calibri" w:hAnsi="Calibri" w:cs="Calibri"/>
          <w:color w:val="000000"/>
        </w:rPr>
        <w:t xml:space="preserve"> Motion seconded by Councilman Politi. VOTE: </w:t>
      </w:r>
    </w:p>
    <w:p w14:paraId="45820FED" w14:textId="241692AD" w:rsidR="009007C6" w:rsidRDefault="009007C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A0393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Councilman Ruggiero – yes; Councilman Manley – yes; Councilman LoBiondo – yes; </w:t>
      </w:r>
    </w:p>
    <w:p w14:paraId="29A9D044" w14:textId="1105CA52" w:rsidR="009007C6" w:rsidRDefault="009007C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A0393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absent. Motion passed: 4 yes; 0 no; 0 </w:t>
      </w:r>
    </w:p>
    <w:p w14:paraId="72A77A05" w14:textId="262F6C9B" w:rsidR="00865CF1" w:rsidRDefault="009007C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A0393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abstain; 1 absent. </w:t>
      </w:r>
    </w:p>
    <w:p w14:paraId="1E01104C" w14:textId="77777777" w:rsidR="009007C6" w:rsidRPr="000C0749" w:rsidRDefault="009007C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9DAFE77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B. Matrix Business Park Bond Release </w:t>
      </w:r>
    </w:p>
    <w:p w14:paraId="5160E050" w14:textId="77777777" w:rsidR="005D6A26" w:rsidRDefault="009007C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>
        <w:rPr>
          <w:rFonts w:ascii="Calibri" w:hAnsi="Calibri" w:cs="Calibri"/>
          <w:color w:val="000000"/>
        </w:rPr>
        <w:t>Patrick J. Hines</w:t>
      </w:r>
      <w:r w:rsidR="000827EB">
        <w:rPr>
          <w:rFonts w:ascii="Calibri" w:hAnsi="Calibri" w:cs="Calibri"/>
          <w:color w:val="000000"/>
        </w:rPr>
        <w:t xml:space="preserve">, </w:t>
      </w:r>
      <w:r w:rsidR="00F636E8">
        <w:rPr>
          <w:rFonts w:ascii="Calibri" w:hAnsi="Calibri" w:cs="Calibri"/>
          <w:color w:val="000000"/>
        </w:rPr>
        <w:t xml:space="preserve">Rep Town Engineer is requesting approval for Matrix Logistics Center </w:t>
      </w:r>
    </w:p>
    <w:p w14:paraId="0C8A490A" w14:textId="77777777" w:rsidR="005D6A26" w:rsidRDefault="005D6A2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636E8">
        <w:rPr>
          <w:rFonts w:ascii="Calibri" w:hAnsi="Calibri" w:cs="Calibri"/>
          <w:color w:val="000000"/>
        </w:rPr>
        <w:t>Roadway Improvement – Security Relief PB #20-17. The office received a request from the</w:t>
      </w:r>
    </w:p>
    <w:p w14:paraId="3020AE4B" w14:textId="77777777" w:rsidR="005D6A26" w:rsidRDefault="005D6A2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F636E8">
        <w:rPr>
          <w:rFonts w:ascii="Calibri" w:hAnsi="Calibri" w:cs="Calibri"/>
          <w:color w:val="000000"/>
        </w:rPr>
        <w:t xml:space="preserve"> developer to release </w:t>
      </w:r>
      <w:r w:rsidR="00E40D3E">
        <w:rPr>
          <w:rFonts w:ascii="Calibri" w:hAnsi="Calibri" w:cs="Calibri"/>
          <w:color w:val="000000"/>
        </w:rPr>
        <w:t xml:space="preserve">security associated with the construction of Matrix Drive and other </w:t>
      </w:r>
    </w:p>
    <w:p w14:paraId="70CB4CC8" w14:textId="77777777" w:rsidR="005D6A26" w:rsidRDefault="005D6A2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40D3E">
        <w:rPr>
          <w:rFonts w:ascii="Calibri" w:hAnsi="Calibri" w:cs="Calibri"/>
          <w:color w:val="000000"/>
        </w:rPr>
        <w:t xml:space="preserve">site improvements. Matrix Drive </w:t>
      </w:r>
      <w:r w:rsidR="004A3F2E">
        <w:rPr>
          <w:rFonts w:ascii="Calibri" w:hAnsi="Calibri" w:cs="Calibri"/>
          <w:color w:val="000000"/>
        </w:rPr>
        <w:t xml:space="preserve">is the access road to the Matrix Logistics facility located </w:t>
      </w:r>
    </w:p>
    <w:p w14:paraId="424D972E" w14:textId="77777777" w:rsidR="005D6A26" w:rsidRDefault="005D6A2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4A3F2E">
        <w:rPr>
          <w:rFonts w:ascii="Calibri" w:hAnsi="Calibri" w:cs="Calibri"/>
          <w:color w:val="000000"/>
        </w:rPr>
        <w:t>off of Union Avenue. The project has been completed by the developer. Matrix Drive</w:t>
      </w:r>
      <w:r w:rsidR="00E514E1">
        <w:rPr>
          <w:rFonts w:ascii="Calibri" w:hAnsi="Calibri" w:cs="Calibri"/>
          <w:color w:val="000000"/>
        </w:rPr>
        <w:t xml:space="preserve"> </w:t>
      </w:r>
    </w:p>
    <w:p w14:paraId="35ADA9BC" w14:textId="77777777" w:rsidR="005D6A26" w:rsidRDefault="005D6A2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514E1">
        <w:rPr>
          <w:rFonts w:ascii="Calibri" w:hAnsi="Calibri" w:cs="Calibri"/>
          <w:color w:val="000000"/>
        </w:rPr>
        <w:t xml:space="preserve">continues to be a private roadway solely serving the Matrix development site. As you may </w:t>
      </w:r>
    </w:p>
    <w:p w14:paraId="62556BF5" w14:textId="77777777" w:rsidR="005D6A26" w:rsidRDefault="005D6A2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514E1">
        <w:rPr>
          <w:rFonts w:ascii="Calibri" w:hAnsi="Calibri" w:cs="Calibri"/>
          <w:color w:val="000000"/>
        </w:rPr>
        <w:t xml:space="preserve">be aware, the offers of dedication and session were filed such that Matrix Drive could be a </w:t>
      </w:r>
    </w:p>
    <w:p w14:paraId="021B8DF8" w14:textId="77777777" w:rsidR="00B13C77" w:rsidRDefault="005D6A2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514E1">
        <w:rPr>
          <w:rFonts w:ascii="Calibri" w:hAnsi="Calibri" w:cs="Calibri"/>
          <w:color w:val="000000"/>
        </w:rPr>
        <w:t xml:space="preserve">Town roadway upon acceptance of dedication by the Town of Newburgh. This was put in </w:t>
      </w:r>
    </w:p>
    <w:p w14:paraId="76220F26" w14:textId="77777777" w:rsidR="00B13C77" w:rsidRDefault="00B13C77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514E1">
        <w:rPr>
          <w:rFonts w:ascii="Calibri" w:hAnsi="Calibri" w:cs="Calibri"/>
          <w:color w:val="000000"/>
        </w:rPr>
        <w:t>place should Matrix Drive become a through street between NYS Route 300 and NYS Route</w:t>
      </w:r>
    </w:p>
    <w:p w14:paraId="13AC1D85" w14:textId="77777777" w:rsidR="00B13C77" w:rsidRDefault="00B13C77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514E1">
        <w:rPr>
          <w:rFonts w:ascii="Calibri" w:hAnsi="Calibri" w:cs="Calibri"/>
          <w:color w:val="000000"/>
        </w:rPr>
        <w:t xml:space="preserve"> 52. The Town has received as-built construction drawings for the Matrix properties. On 21 </w:t>
      </w:r>
    </w:p>
    <w:p w14:paraId="4CF53355" w14:textId="77777777" w:rsidR="00B13C77" w:rsidRDefault="00B13C77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514E1">
        <w:rPr>
          <w:rFonts w:ascii="Calibri" w:hAnsi="Calibri" w:cs="Calibri"/>
          <w:color w:val="000000"/>
        </w:rPr>
        <w:t xml:space="preserve">April 2023, this office issued a letter regarding the reduction </w:t>
      </w:r>
      <w:r w:rsidR="005D6A26">
        <w:rPr>
          <w:rFonts w:ascii="Calibri" w:hAnsi="Calibri" w:cs="Calibri"/>
          <w:color w:val="000000"/>
        </w:rPr>
        <w:t xml:space="preserve">of the original security </w:t>
      </w:r>
    </w:p>
    <w:p w14:paraId="75BF30AC" w14:textId="77777777" w:rsidR="00B13C77" w:rsidRDefault="00B13C77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5D6A26">
        <w:rPr>
          <w:rFonts w:ascii="Calibri" w:hAnsi="Calibri" w:cs="Calibri"/>
          <w:color w:val="000000"/>
        </w:rPr>
        <w:t xml:space="preserve">$1,382,221.56 be reduced to $213,060. This takes no exception to the releasing the </w:t>
      </w:r>
    </w:p>
    <w:p w14:paraId="42BB2CCC" w14:textId="77777777" w:rsidR="009007C6" w:rsidRDefault="00B13C77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5D6A26">
        <w:rPr>
          <w:rFonts w:ascii="Calibri" w:hAnsi="Calibri" w:cs="Calibri"/>
          <w:color w:val="000000"/>
        </w:rPr>
        <w:t>remain securities for the construction of the improvements.</w:t>
      </w:r>
    </w:p>
    <w:p w14:paraId="3D7FE65C" w14:textId="26E90C35" w:rsidR="00FC5F87" w:rsidRDefault="00FC5F87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</w:p>
    <w:p w14:paraId="123867B4" w14:textId="77777777" w:rsidR="00FC5F87" w:rsidRDefault="0099324B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MOTION made by Councilman LoBiondo to approve the Matrix Logistics Center Roadway </w:t>
      </w:r>
    </w:p>
    <w:p w14:paraId="52BE8A6D" w14:textId="77777777" w:rsidR="00FC5F87" w:rsidRDefault="00FC5F87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99324B">
        <w:rPr>
          <w:rFonts w:ascii="Calibri" w:hAnsi="Calibri" w:cs="Calibri"/>
          <w:color w:val="000000"/>
        </w:rPr>
        <w:t xml:space="preserve">Improvement – Security Relief PB #20-17 </w:t>
      </w:r>
      <w:r>
        <w:rPr>
          <w:rFonts w:ascii="Calibri" w:hAnsi="Calibri" w:cs="Calibri"/>
          <w:color w:val="000000"/>
        </w:rPr>
        <w:t xml:space="preserve">in the total amount of $213,060. Motion </w:t>
      </w:r>
    </w:p>
    <w:p w14:paraId="386E40C1" w14:textId="77777777" w:rsidR="00E00846" w:rsidRDefault="00FC5F87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seconded by Councilman Ruggiero. </w:t>
      </w:r>
    </w:p>
    <w:p w14:paraId="1E5245C3" w14:textId="3C65B5C0" w:rsidR="00E00846" w:rsidRPr="00D777C2" w:rsidRDefault="00E00846" w:rsidP="00E00846">
      <w:pPr>
        <w:spacing w:after="0" w:line="240" w:lineRule="auto"/>
        <w:ind w:left="450"/>
        <w:rPr>
          <w:rFonts w:ascii="Calibri" w:eastAsia="Times New Roman" w:hAnsi="Calibri" w:cs="Calibri"/>
          <w:color w:val="000000"/>
          <w:sz w:val="24"/>
          <w:szCs w:val="24"/>
        </w:rPr>
      </w:pPr>
      <w:r w:rsidRPr="00D777C2">
        <w:rPr>
          <w:rFonts w:ascii="Calibri" w:hAnsi="Calibri" w:cs="Calibri"/>
          <w:b/>
          <w:sz w:val="24"/>
          <w:szCs w:val="24"/>
        </w:rPr>
        <w:lastRenderedPageBreak/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MARCH</w:t>
      </w:r>
      <w:r w:rsidRPr="00D777C2">
        <w:rPr>
          <w:rFonts w:ascii="Calibri" w:hAnsi="Calibri" w:cs="Calibri"/>
          <w:b/>
          <w:sz w:val="24"/>
          <w:szCs w:val="24"/>
        </w:rPr>
        <w:t xml:space="preserve"> 2</w:t>
      </w:r>
      <w:r>
        <w:rPr>
          <w:rFonts w:ascii="Calibri" w:hAnsi="Calibri" w:cs="Calibri"/>
          <w:b/>
          <w:sz w:val="24"/>
          <w:szCs w:val="24"/>
        </w:rPr>
        <w:t>4</w:t>
      </w:r>
      <w:r w:rsidRPr="00D777C2">
        <w:rPr>
          <w:rFonts w:ascii="Calibri" w:hAnsi="Calibri" w:cs="Calibri"/>
          <w:b/>
          <w:sz w:val="24"/>
          <w:szCs w:val="24"/>
        </w:rPr>
        <w:t xml:space="preserve">, 2025                                     PAGE  </w:t>
      </w:r>
      <w:r>
        <w:rPr>
          <w:rFonts w:ascii="Calibri" w:hAnsi="Calibri" w:cs="Calibri"/>
          <w:b/>
          <w:sz w:val="24"/>
          <w:szCs w:val="24"/>
        </w:rPr>
        <w:t>4</w:t>
      </w:r>
    </w:p>
    <w:p w14:paraId="1DF3CFC4" w14:textId="77777777" w:rsidR="00E00846" w:rsidRDefault="00E0084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2C43437" w14:textId="6E1E5FE8" w:rsidR="00E00846" w:rsidRDefault="00E0084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C5F87">
        <w:rPr>
          <w:rFonts w:ascii="Calibri" w:hAnsi="Calibri" w:cs="Calibri"/>
          <w:color w:val="000000"/>
        </w:rPr>
        <w:t xml:space="preserve">VOTE: Councilman Ruggiero – yes; Councilman Manley – yes; Councilman LoBiondo – yes; </w:t>
      </w:r>
      <w:r>
        <w:rPr>
          <w:rFonts w:ascii="Calibri" w:hAnsi="Calibri" w:cs="Calibri"/>
          <w:color w:val="000000"/>
        </w:rPr>
        <w:t xml:space="preserve">  </w:t>
      </w:r>
    </w:p>
    <w:p w14:paraId="64C931D1" w14:textId="1C6BC983" w:rsidR="00FC5F87" w:rsidRDefault="00E0084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FC5F87">
        <w:rPr>
          <w:rFonts w:ascii="Calibri" w:hAnsi="Calibri" w:cs="Calibri"/>
          <w:color w:val="000000"/>
        </w:rPr>
        <w:t xml:space="preserve">Councilman Politi – yes; Supervisor </w:t>
      </w:r>
      <w:proofErr w:type="spellStart"/>
      <w:r w:rsidR="00FC5F87">
        <w:rPr>
          <w:rFonts w:ascii="Calibri" w:hAnsi="Calibri" w:cs="Calibri"/>
          <w:color w:val="000000"/>
        </w:rPr>
        <w:t>Piaquadio</w:t>
      </w:r>
      <w:proofErr w:type="spellEnd"/>
      <w:r w:rsidR="00FC5F87">
        <w:rPr>
          <w:rFonts w:ascii="Calibri" w:hAnsi="Calibri" w:cs="Calibri"/>
          <w:color w:val="000000"/>
        </w:rPr>
        <w:t xml:space="preserve"> – absent. </w:t>
      </w:r>
    </w:p>
    <w:p w14:paraId="21B260C2" w14:textId="4AA4C8E5" w:rsidR="00B13C77" w:rsidRDefault="00FC5F87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826DB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Motion passed: 4 yes; 0 no; 0 abstain; 1 absent.</w:t>
      </w:r>
    </w:p>
    <w:p w14:paraId="2A6803B6" w14:textId="77777777" w:rsidR="00FC5F87" w:rsidRPr="009007C6" w:rsidRDefault="00FC5F87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336B35D" w14:textId="21E6E6F5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826DB3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C. River Road Geotech Analysis Proposal </w:t>
      </w:r>
    </w:p>
    <w:p w14:paraId="0475FBFF" w14:textId="005DAF42" w:rsidR="00FC5F87" w:rsidRDefault="000827EB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</w:t>
      </w:r>
      <w:r w:rsidR="00826DB3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Patrick J. Hines, Rep Town </w:t>
      </w:r>
      <w:r w:rsidR="002F28F1">
        <w:rPr>
          <w:rFonts w:ascii="Calibri" w:hAnsi="Calibri" w:cs="Calibri"/>
          <w:color w:val="000000"/>
        </w:rPr>
        <w:t>Engineer</w:t>
      </w:r>
      <w:r w:rsidR="006F0A17">
        <w:rPr>
          <w:rFonts w:ascii="Calibri" w:hAnsi="Calibri" w:cs="Calibri"/>
          <w:color w:val="000000"/>
        </w:rPr>
        <w:t xml:space="preserve"> is requesting approval for River Road Geotechnical </w:t>
      </w:r>
    </w:p>
    <w:p w14:paraId="65CF777A" w14:textId="25191EEB" w:rsidR="008B58E6" w:rsidRDefault="008B58E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FC5F8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FC5F87">
        <w:rPr>
          <w:rFonts w:ascii="Calibri" w:hAnsi="Calibri" w:cs="Calibri"/>
          <w:color w:val="000000"/>
        </w:rPr>
        <w:t xml:space="preserve">   </w:t>
      </w:r>
      <w:r w:rsidR="00826DB3">
        <w:rPr>
          <w:rFonts w:ascii="Calibri" w:hAnsi="Calibri" w:cs="Calibri"/>
          <w:color w:val="000000"/>
        </w:rPr>
        <w:t xml:space="preserve"> </w:t>
      </w:r>
      <w:r w:rsidR="006F0A17">
        <w:rPr>
          <w:rFonts w:ascii="Calibri" w:hAnsi="Calibri" w:cs="Calibri"/>
          <w:color w:val="000000"/>
        </w:rPr>
        <w:t>Investigation Proposal.</w:t>
      </w:r>
      <w:r w:rsidR="00FC5F87">
        <w:rPr>
          <w:rFonts w:ascii="Calibri" w:hAnsi="Calibri" w:cs="Calibri"/>
          <w:color w:val="000000"/>
        </w:rPr>
        <w:t xml:space="preserve"> Based on the issues being experienced at River Road in the vicinity</w:t>
      </w:r>
    </w:p>
    <w:p w14:paraId="40C8DFA1" w14:textId="4FC3D81A" w:rsidR="00FC5F87" w:rsidRDefault="008B58E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0356DA">
        <w:rPr>
          <w:rFonts w:ascii="Calibri" w:hAnsi="Calibri" w:cs="Calibri"/>
          <w:color w:val="000000"/>
        </w:rPr>
        <w:t xml:space="preserve">   </w:t>
      </w:r>
      <w:r w:rsidR="00826DB3">
        <w:rPr>
          <w:rFonts w:ascii="Calibri" w:hAnsi="Calibri" w:cs="Calibri"/>
          <w:color w:val="000000"/>
        </w:rPr>
        <w:t xml:space="preserve"> </w:t>
      </w:r>
      <w:r w:rsidR="000356DA">
        <w:rPr>
          <w:rFonts w:ascii="Calibri" w:hAnsi="Calibri" w:cs="Calibri"/>
          <w:color w:val="000000"/>
        </w:rPr>
        <w:t xml:space="preserve"> </w:t>
      </w:r>
      <w:r w:rsidR="00FC5F87">
        <w:rPr>
          <w:rFonts w:ascii="Calibri" w:hAnsi="Calibri" w:cs="Calibri"/>
          <w:color w:val="000000"/>
        </w:rPr>
        <w:t xml:space="preserve">of the power plant. MHE Engineers has solicited a proposal from Tectonic Engineers for a </w:t>
      </w:r>
    </w:p>
    <w:p w14:paraId="6A984661" w14:textId="27464137" w:rsidR="000356DA" w:rsidRDefault="00FC5F87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952078">
        <w:rPr>
          <w:rFonts w:ascii="Calibri" w:hAnsi="Calibri" w:cs="Calibri"/>
          <w:color w:val="000000"/>
        </w:rPr>
        <w:t xml:space="preserve"> </w:t>
      </w:r>
      <w:r w:rsidR="000356DA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</w:t>
      </w:r>
      <w:r w:rsidR="00826DB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Geotechnical investigation. The investigation will provide additional information</w:t>
      </w:r>
    </w:p>
    <w:p w14:paraId="64CDEA04" w14:textId="4D409C05" w:rsidR="000356DA" w:rsidRDefault="000356D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826DB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FC5F87">
        <w:rPr>
          <w:rFonts w:ascii="Calibri" w:hAnsi="Calibri" w:cs="Calibri"/>
          <w:color w:val="000000"/>
        </w:rPr>
        <w:t xml:space="preserve">regarding subsurface conditions impacting the Town’s roadway. A copy of the proposal </w:t>
      </w:r>
    </w:p>
    <w:p w14:paraId="5A9BB264" w14:textId="42AE38C5" w:rsidR="00952078" w:rsidRDefault="000356D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826DB3">
        <w:rPr>
          <w:rFonts w:ascii="Calibri" w:hAnsi="Calibri" w:cs="Calibri"/>
          <w:color w:val="000000"/>
        </w:rPr>
        <w:t xml:space="preserve"> </w:t>
      </w:r>
      <w:r w:rsidR="00FC5F87">
        <w:rPr>
          <w:rFonts w:ascii="Calibri" w:hAnsi="Calibri" w:cs="Calibri"/>
          <w:color w:val="000000"/>
        </w:rPr>
        <w:t>for</w:t>
      </w:r>
      <w:r w:rsidR="00952078">
        <w:rPr>
          <w:rFonts w:ascii="Calibri" w:hAnsi="Calibri" w:cs="Calibri"/>
          <w:color w:val="000000"/>
        </w:rPr>
        <w:t xml:space="preserve"> </w:t>
      </w:r>
      <w:r w:rsidR="00FC5F87">
        <w:rPr>
          <w:rFonts w:ascii="Calibri" w:hAnsi="Calibri" w:cs="Calibri"/>
          <w:color w:val="000000"/>
        </w:rPr>
        <w:t xml:space="preserve">professional services are attached. The base fee for this work under the proposal is </w:t>
      </w:r>
    </w:p>
    <w:p w14:paraId="04AF93DD" w14:textId="30C4A5F3" w:rsidR="00952078" w:rsidRDefault="00952078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0356DA">
        <w:rPr>
          <w:rFonts w:ascii="Calibri" w:hAnsi="Calibri" w:cs="Calibri"/>
          <w:color w:val="000000"/>
        </w:rPr>
        <w:t xml:space="preserve">     </w:t>
      </w:r>
      <w:r w:rsidR="00826DB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FC5F87">
        <w:rPr>
          <w:rFonts w:ascii="Calibri" w:hAnsi="Calibri" w:cs="Calibri"/>
          <w:color w:val="000000"/>
        </w:rPr>
        <w:t xml:space="preserve">$21,500.00, plus cost for meetings at an hourly rate. The NYC DEP contract DEL 480 has </w:t>
      </w:r>
    </w:p>
    <w:p w14:paraId="6AAB9616" w14:textId="031F2097" w:rsidR="000356DA" w:rsidRDefault="00952078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0356DA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  </w:t>
      </w:r>
      <w:r w:rsidR="00826DB3">
        <w:rPr>
          <w:rFonts w:ascii="Calibri" w:hAnsi="Calibri" w:cs="Calibri"/>
          <w:color w:val="000000"/>
        </w:rPr>
        <w:t xml:space="preserve"> </w:t>
      </w:r>
      <w:r w:rsidR="00FC5F87">
        <w:rPr>
          <w:rFonts w:ascii="Calibri" w:hAnsi="Calibri" w:cs="Calibri"/>
          <w:color w:val="000000"/>
        </w:rPr>
        <w:t xml:space="preserve">funding for the Town to undertake the geotechnical evaluation. Costs will be reimbursed </w:t>
      </w:r>
    </w:p>
    <w:p w14:paraId="748BDC29" w14:textId="5C31F501" w:rsidR="000827EB" w:rsidRPr="000827EB" w:rsidRDefault="000356D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826DB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FC5F87">
        <w:rPr>
          <w:rFonts w:ascii="Calibri" w:hAnsi="Calibri" w:cs="Calibri"/>
          <w:color w:val="000000"/>
        </w:rPr>
        <w:t>by NYC DEP.</w:t>
      </w:r>
    </w:p>
    <w:p w14:paraId="348A07E2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79F1E41A" w14:textId="4150A97B" w:rsidR="00952078" w:rsidRDefault="00952078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0356DA"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="000356DA">
        <w:rPr>
          <w:rFonts w:ascii="Calibri" w:hAnsi="Calibri" w:cs="Calibri"/>
          <w:b/>
          <w:bCs/>
          <w:color w:val="000000"/>
        </w:rPr>
        <w:t xml:space="preserve"> </w:t>
      </w:r>
      <w:r w:rsidR="00826DB3">
        <w:rPr>
          <w:rFonts w:ascii="Calibri" w:hAnsi="Calibri" w:cs="Calibri"/>
          <w:b/>
          <w:bCs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MOTION made by Councilman Politi to approve the River Road Geotechnical Investigation </w:t>
      </w:r>
    </w:p>
    <w:p w14:paraId="490F45DE" w14:textId="121EC3F8" w:rsidR="00952078" w:rsidRDefault="00952078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0356DA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</w:t>
      </w:r>
      <w:r w:rsidR="00826DB3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Proposal. Motion seconded by Councilman Ruggiero. VOTE: Councilman Ruggiero – yes; </w:t>
      </w:r>
    </w:p>
    <w:p w14:paraId="2670A24E" w14:textId="35FEFC38" w:rsidR="000356DA" w:rsidRDefault="00952078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0356DA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   </w:t>
      </w:r>
      <w:r w:rsidR="00826DB3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Councilman Manley – yes; Councilman LoBiondo – yes; Councilman Politi – yes; </w:t>
      </w:r>
    </w:p>
    <w:p w14:paraId="43A1566B" w14:textId="0DEC1C1B" w:rsidR="00952078" w:rsidRDefault="000356D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826DB3">
        <w:rPr>
          <w:rFonts w:ascii="Calibri" w:hAnsi="Calibri" w:cs="Calibri"/>
          <w:color w:val="000000"/>
        </w:rPr>
        <w:t xml:space="preserve">  </w:t>
      </w:r>
      <w:r w:rsidR="00952078">
        <w:rPr>
          <w:rFonts w:ascii="Calibri" w:hAnsi="Calibri" w:cs="Calibri"/>
          <w:color w:val="000000"/>
        </w:rPr>
        <w:t xml:space="preserve">Supervisor </w:t>
      </w:r>
      <w:proofErr w:type="spellStart"/>
      <w:r w:rsidR="00952078">
        <w:rPr>
          <w:rFonts w:ascii="Calibri" w:hAnsi="Calibri" w:cs="Calibri"/>
          <w:color w:val="000000"/>
        </w:rPr>
        <w:t>Piaquadio</w:t>
      </w:r>
      <w:proofErr w:type="spellEnd"/>
      <w:r w:rsidR="00952078">
        <w:rPr>
          <w:rFonts w:ascii="Calibri" w:hAnsi="Calibri" w:cs="Calibri"/>
          <w:color w:val="000000"/>
        </w:rPr>
        <w:t xml:space="preserve"> – absent. Motion passed: 4 yes; 0 no; 0 abstain; 1 absent.</w:t>
      </w:r>
    </w:p>
    <w:p w14:paraId="689FCDB0" w14:textId="77777777" w:rsidR="00952078" w:rsidRDefault="00952078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520BB60" w14:textId="09533E9D" w:rsidR="00FC6A7C" w:rsidRDefault="00FC6A7C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b/>
          <w:bCs/>
          <w:color w:val="000000"/>
        </w:rPr>
        <w:t>D. Shoppes at Union Square – Self Storage – Phase III PB #2023-16 Landscape Securities</w:t>
      </w:r>
    </w:p>
    <w:p w14:paraId="670D3492" w14:textId="77777777" w:rsidR="00692804" w:rsidRDefault="00FC6A7C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>Patrick J. Hines, Rep Town Engineer is requesting approval</w:t>
      </w:r>
      <w:r w:rsidR="00692804">
        <w:rPr>
          <w:rFonts w:ascii="Calibri" w:hAnsi="Calibri" w:cs="Calibri"/>
          <w:color w:val="000000"/>
        </w:rPr>
        <w:t xml:space="preserve"> for Shoppes at Union Square – </w:t>
      </w:r>
    </w:p>
    <w:p w14:paraId="1202875F" w14:textId="77777777" w:rsidR="00692804" w:rsidRDefault="0069280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Self- Storage – Phase III PB #2023-16 Landscape Securities. The applicant’s </w:t>
      </w:r>
    </w:p>
    <w:p w14:paraId="1420EC47" w14:textId="77777777" w:rsidR="00692804" w:rsidRDefault="0069280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representatives, Langan Engineering, have submitted a cost estimate for landscaping </w:t>
      </w:r>
    </w:p>
    <w:p w14:paraId="516D5C9F" w14:textId="77777777" w:rsidR="00692804" w:rsidRDefault="0069280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improvements depicted on conditional approved plans. Landscape security estimate in </w:t>
      </w:r>
    </w:p>
    <w:p w14:paraId="66D0E3C9" w14:textId="77777777" w:rsidR="00692804" w:rsidRDefault="0069280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the amount of $294,000 has been provided. The Town Board should establish the </w:t>
      </w:r>
    </w:p>
    <w:p w14:paraId="282C934A" w14:textId="77777777" w:rsidR="00692804" w:rsidRDefault="0069280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required securities for landscaping improvements in the amount of $294,000. A </w:t>
      </w:r>
    </w:p>
    <w:p w14:paraId="77AD3B3B" w14:textId="4D2CCA0E" w:rsidR="00692804" w:rsidRDefault="0069280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landscape inspection fee of $4,000 is also requires per the code.</w:t>
      </w:r>
    </w:p>
    <w:p w14:paraId="094C5D73" w14:textId="77777777" w:rsidR="00692804" w:rsidRDefault="0069280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F1AED0F" w14:textId="77777777" w:rsidR="004D55BA" w:rsidRDefault="0069280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made by Councilman </w:t>
      </w:r>
      <w:r w:rsidR="004D55BA">
        <w:rPr>
          <w:rFonts w:ascii="Calibri" w:hAnsi="Calibri" w:cs="Calibri"/>
          <w:color w:val="000000"/>
        </w:rPr>
        <w:t xml:space="preserve">LoBiondo to approve the Shoppes at Union Square – Self </w:t>
      </w:r>
    </w:p>
    <w:p w14:paraId="18A585A2" w14:textId="77777777" w:rsidR="004D55BA" w:rsidRDefault="004D55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Storage – Phase III PB #2023-16 Landscape Securities. Motion seconded by Councilman </w:t>
      </w:r>
    </w:p>
    <w:p w14:paraId="6A0C3C6A" w14:textId="77777777" w:rsidR="004D55BA" w:rsidRDefault="004D55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Politi. VOTE: Councilman Ruggiero – yes; Councilman Manley – yes; Councilman </w:t>
      </w:r>
    </w:p>
    <w:p w14:paraId="12561FCA" w14:textId="77777777" w:rsidR="004D55BA" w:rsidRDefault="004D55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LoBiondo – yes;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absent. Motion passed: 4 </w:t>
      </w:r>
    </w:p>
    <w:p w14:paraId="79B7A8A2" w14:textId="17F90680" w:rsidR="00692804" w:rsidRDefault="004D55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yes; 0 no; 0 abstain; 1 absent.</w:t>
      </w:r>
    </w:p>
    <w:p w14:paraId="57BED461" w14:textId="77777777" w:rsidR="004D55BA" w:rsidRDefault="004D55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88316A2" w14:textId="49AB73C2" w:rsidR="004D55BA" w:rsidRDefault="004D55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>
        <w:rPr>
          <w:rFonts w:ascii="Calibri" w:hAnsi="Calibri" w:cs="Calibri"/>
          <w:b/>
          <w:bCs/>
          <w:color w:val="000000"/>
        </w:rPr>
        <w:t>E. Shoppes at Union Square – Self Storage – Phase III PB #2023-16 Stormwater Securities</w:t>
      </w:r>
    </w:p>
    <w:p w14:paraId="55F030E3" w14:textId="77777777" w:rsidR="00543A83" w:rsidRDefault="004D55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>Patrick J. Hines, Rep</w:t>
      </w:r>
      <w:r w:rsidR="00BC505D">
        <w:rPr>
          <w:rFonts w:ascii="Calibri" w:hAnsi="Calibri" w:cs="Calibri"/>
          <w:color w:val="000000"/>
        </w:rPr>
        <w:t xml:space="preserve"> Town Engineer is requesting approval for Shoppes at Union Square – </w:t>
      </w:r>
    </w:p>
    <w:p w14:paraId="00D27649" w14:textId="77777777" w:rsidR="00543A83" w:rsidRDefault="00543A8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BC505D">
        <w:rPr>
          <w:rFonts w:ascii="Calibri" w:hAnsi="Calibri" w:cs="Calibri"/>
          <w:color w:val="000000"/>
        </w:rPr>
        <w:t>Self</w:t>
      </w:r>
      <w:r>
        <w:rPr>
          <w:rFonts w:ascii="Calibri" w:hAnsi="Calibri" w:cs="Calibri"/>
          <w:color w:val="000000"/>
        </w:rPr>
        <w:t>-</w:t>
      </w:r>
      <w:r w:rsidR="00BC505D">
        <w:rPr>
          <w:rFonts w:ascii="Calibri" w:hAnsi="Calibri" w:cs="Calibri"/>
          <w:color w:val="000000"/>
        </w:rPr>
        <w:t xml:space="preserve"> Storage – Phase III PB #2023-16 Stormwater Securities. The applicant’s </w:t>
      </w:r>
    </w:p>
    <w:p w14:paraId="7D035E91" w14:textId="77777777" w:rsidR="00543A83" w:rsidRDefault="00543A8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representative Langan Engineering, has prepared a cost estimate for stormwater</w:t>
      </w:r>
    </w:p>
    <w:p w14:paraId="4DD0AA0C" w14:textId="77777777" w:rsidR="00543A83" w:rsidRDefault="00543A8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improvements proposed on the subject property. The cost estimate in the amount of </w:t>
      </w:r>
    </w:p>
    <w:p w14:paraId="7D41D9AC" w14:textId="77777777" w:rsidR="00543A83" w:rsidRDefault="00543A8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$370,500 has been received. The cost estimate utilizes MHE’s standard cost estimating </w:t>
      </w:r>
    </w:p>
    <w:p w14:paraId="36BA2E03" w14:textId="77777777" w:rsidR="00543A83" w:rsidRDefault="00543A8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unit prices. Based on the above, the Town Board should establish security in the amount </w:t>
      </w:r>
    </w:p>
    <w:p w14:paraId="766DB1F4" w14:textId="77777777" w:rsidR="00543A83" w:rsidRDefault="00543A8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of $370,500. An inspection fee in compliance with Town code is required to be posted. A </w:t>
      </w:r>
    </w:p>
    <w:p w14:paraId="303F675B" w14:textId="77777777" w:rsidR="00543A83" w:rsidRDefault="00543A8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4% inspection fee in the amount of $14,820., must be posted by the applicant prior to </w:t>
      </w:r>
    </w:p>
    <w:p w14:paraId="6A3663BA" w14:textId="232DBAE6" w:rsidR="004D55BA" w:rsidRDefault="00543A8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stamping of the plans by the Planning Board.</w:t>
      </w:r>
    </w:p>
    <w:p w14:paraId="23C8A233" w14:textId="77777777" w:rsidR="00543A83" w:rsidRDefault="00543A8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F6BE276" w14:textId="77777777" w:rsidR="008D0D31" w:rsidRDefault="00543A83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MOTION made by Councilman </w:t>
      </w:r>
      <w:r w:rsidR="00215C6B">
        <w:rPr>
          <w:rFonts w:ascii="Calibri" w:hAnsi="Calibri" w:cs="Calibri"/>
          <w:color w:val="000000"/>
        </w:rPr>
        <w:t>Ruggiero to approve the Shoppes at Union Square – Self-</w:t>
      </w:r>
    </w:p>
    <w:p w14:paraId="3735CFD3" w14:textId="77777777" w:rsidR="008D0D31" w:rsidRDefault="008D0D3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215C6B">
        <w:rPr>
          <w:rFonts w:ascii="Calibri" w:hAnsi="Calibri" w:cs="Calibri"/>
          <w:color w:val="000000"/>
        </w:rPr>
        <w:t>Storage Phase III</w:t>
      </w:r>
      <w:r w:rsidR="00ED0418">
        <w:rPr>
          <w:rFonts w:ascii="Calibri" w:hAnsi="Calibri" w:cs="Calibri"/>
          <w:color w:val="000000"/>
        </w:rPr>
        <w:t xml:space="preserve"> PB #2023-16 Landscape Securities in the total amount of $370,500 and </w:t>
      </w:r>
    </w:p>
    <w:p w14:paraId="101D7116" w14:textId="77777777" w:rsidR="008D0D31" w:rsidRDefault="008D0D3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ED0418">
        <w:rPr>
          <w:rFonts w:ascii="Calibri" w:hAnsi="Calibri" w:cs="Calibri"/>
          <w:color w:val="000000"/>
        </w:rPr>
        <w:t xml:space="preserve">a 4% inspection fee in the amount of $14,820.00. Motion seconded by Councilman Politi. </w:t>
      </w:r>
    </w:p>
    <w:p w14:paraId="0A3A8452" w14:textId="77777777" w:rsidR="008D0D31" w:rsidRDefault="008D0D3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ED0418">
        <w:rPr>
          <w:rFonts w:ascii="Calibri" w:hAnsi="Calibri" w:cs="Calibri"/>
          <w:color w:val="000000"/>
        </w:rPr>
        <w:t>VOTE: Councilman Ruggiero – yes; Councilman</w:t>
      </w:r>
      <w:r>
        <w:rPr>
          <w:rFonts w:ascii="Calibri" w:hAnsi="Calibri" w:cs="Calibri"/>
          <w:color w:val="000000"/>
        </w:rPr>
        <w:t xml:space="preserve"> Manley – yes; Councilman LoBiondo – </w:t>
      </w:r>
    </w:p>
    <w:p w14:paraId="00B0A783" w14:textId="1416EAB7" w:rsidR="00050D11" w:rsidRDefault="008D0D3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yes;</w:t>
      </w:r>
      <w:r w:rsidR="00050D11">
        <w:rPr>
          <w:rFonts w:ascii="Calibri" w:hAnsi="Calibri" w:cs="Calibri"/>
          <w:color w:val="000000"/>
        </w:rPr>
        <w:t xml:space="preserve"> Councilman Politi – yes;</w:t>
      </w:r>
      <w:r>
        <w:rPr>
          <w:rFonts w:ascii="Calibri" w:hAnsi="Calibri" w:cs="Calibri"/>
          <w:color w:val="000000"/>
        </w:rPr>
        <w:t xml:space="preserve">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absent. Motion passed: 4 yes; 0 no; </w:t>
      </w:r>
    </w:p>
    <w:p w14:paraId="6F088837" w14:textId="3FD1D217" w:rsidR="004D55BA" w:rsidRPr="004D55BA" w:rsidRDefault="00050D1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8D0D31">
        <w:rPr>
          <w:rFonts w:ascii="Calibri" w:hAnsi="Calibri" w:cs="Calibri"/>
          <w:color w:val="000000"/>
        </w:rPr>
        <w:t>0 abstain; 1 absent.</w:t>
      </w:r>
      <w:r w:rsidR="004D55BA">
        <w:rPr>
          <w:rFonts w:ascii="Calibri" w:hAnsi="Calibri" w:cs="Calibri"/>
          <w:b/>
          <w:bCs/>
          <w:color w:val="000000"/>
        </w:rPr>
        <w:t xml:space="preserve">        </w:t>
      </w:r>
    </w:p>
    <w:p w14:paraId="11C71EFF" w14:textId="77777777" w:rsidR="00692804" w:rsidRPr="00FC6A7C" w:rsidRDefault="00692804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1503572" w14:textId="77777777" w:rsidR="00E00846" w:rsidRDefault="00FC6A7C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607F7FCD" w14:textId="77777777" w:rsidR="00E00846" w:rsidRDefault="00E0084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9E373CD" w14:textId="77777777" w:rsidR="00E00846" w:rsidRDefault="00E0084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5CD348C" w14:textId="654EC302" w:rsidR="00E00846" w:rsidRPr="00D777C2" w:rsidRDefault="00E00846" w:rsidP="00E00846">
      <w:pPr>
        <w:spacing w:after="0" w:line="240" w:lineRule="auto"/>
        <w:ind w:left="45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   </w:t>
      </w:r>
      <w:r w:rsidR="00FC6A7C">
        <w:rPr>
          <w:rFonts w:ascii="Calibri" w:hAnsi="Calibri" w:cs="Calibri"/>
          <w:b/>
          <w:bCs/>
          <w:color w:val="000000"/>
        </w:rPr>
        <w:t xml:space="preserve"> </w:t>
      </w:r>
      <w:r w:rsidRPr="00D777C2">
        <w:rPr>
          <w:rFonts w:ascii="Calibri" w:hAnsi="Calibri" w:cs="Calibri"/>
          <w:b/>
          <w:sz w:val="24"/>
          <w:szCs w:val="24"/>
        </w:rPr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MARCH</w:t>
      </w:r>
      <w:r w:rsidRPr="00D777C2">
        <w:rPr>
          <w:rFonts w:ascii="Calibri" w:hAnsi="Calibri" w:cs="Calibri"/>
          <w:b/>
          <w:sz w:val="24"/>
          <w:szCs w:val="24"/>
        </w:rPr>
        <w:t xml:space="preserve"> 2</w:t>
      </w:r>
      <w:r>
        <w:rPr>
          <w:rFonts w:ascii="Calibri" w:hAnsi="Calibri" w:cs="Calibri"/>
          <w:b/>
          <w:sz w:val="24"/>
          <w:szCs w:val="24"/>
        </w:rPr>
        <w:t>4</w:t>
      </w:r>
      <w:r w:rsidRPr="00D777C2">
        <w:rPr>
          <w:rFonts w:ascii="Calibri" w:hAnsi="Calibri" w:cs="Calibri"/>
          <w:b/>
          <w:sz w:val="24"/>
          <w:szCs w:val="24"/>
        </w:rPr>
        <w:t xml:space="preserve">, 2025                                     PAGE  </w:t>
      </w:r>
      <w:r>
        <w:rPr>
          <w:rFonts w:ascii="Calibri" w:hAnsi="Calibri" w:cs="Calibri"/>
          <w:b/>
          <w:sz w:val="24"/>
          <w:szCs w:val="24"/>
        </w:rPr>
        <w:t>5</w:t>
      </w:r>
    </w:p>
    <w:p w14:paraId="19B0BE4B" w14:textId="2C6594A9" w:rsidR="00E00846" w:rsidRDefault="00FC6A7C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2E5D2DAA" w14:textId="0787F4F6" w:rsidR="001C11BA" w:rsidRDefault="00E0084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1C11BA" w:rsidRPr="007D1904">
        <w:rPr>
          <w:rFonts w:ascii="Calibri" w:hAnsi="Calibri" w:cs="Calibri"/>
          <w:b/>
          <w:bCs/>
          <w:color w:val="000000"/>
        </w:rPr>
        <w:t>1</w:t>
      </w:r>
      <w:r w:rsidR="001C11BA">
        <w:rPr>
          <w:rFonts w:ascii="Calibri" w:hAnsi="Calibri" w:cs="Calibri"/>
          <w:b/>
          <w:bCs/>
          <w:color w:val="000000"/>
        </w:rPr>
        <w:t>0</w:t>
      </w:r>
      <w:r w:rsidR="001C11BA" w:rsidRPr="007D1904">
        <w:rPr>
          <w:rFonts w:ascii="Calibri" w:hAnsi="Calibri" w:cs="Calibri"/>
          <w:b/>
          <w:bCs/>
          <w:color w:val="000000"/>
        </w:rPr>
        <w:t>.</w:t>
      </w:r>
      <w:r w:rsidR="001C11BA">
        <w:rPr>
          <w:rFonts w:ascii="Calibri" w:hAnsi="Calibri" w:cs="Calibri"/>
          <w:b/>
          <w:bCs/>
          <w:color w:val="000000"/>
        </w:rPr>
        <w:t xml:space="preserve"> WATER DEPARTMENT: </w:t>
      </w:r>
    </w:p>
    <w:p w14:paraId="47AD8DF3" w14:textId="14801920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Rescind </w:t>
      </w:r>
      <w:proofErr w:type="spellStart"/>
      <w:r>
        <w:rPr>
          <w:rFonts w:ascii="Calibri" w:hAnsi="Calibri" w:cs="Calibri"/>
          <w:b/>
          <w:bCs/>
          <w:color w:val="000000"/>
        </w:rPr>
        <w:t>Polyorthophosphate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Chemical Bid Award to </w:t>
      </w:r>
      <w:proofErr w:type="spellStart"/>
      <w:r>
        <w:rPr>
          <w:rFonts w:ascii="Calibri" w:hAnsi="Calibri" w:cs="Calibri"/>
          <w:b/>
          <w:bCs/>
          <w:color w:val="000000"/>
        </w:rPr>
        <w:t>Klen</w:t>
      </w:r>
      <w:r w:rsidR="006E2556">
        <w:rPr>
          <w:rFonts w:ascii="Calibri" w:hAnsi="Calibri" w:cs="Calibri"/>
          <w:b/>
          <w:bCs/>
          <w:color w:val="000000"/>
        </w:rPr>
        <w:t>z</w:t>
      </w:r>
      <w:r>
        <w:rPr>
          <w:rFonts w:ascii="Calibri" w:hAnsi="Calibri" w:cs="Calibri"/>
          <w:b/>
          <w:bCs/>
          <w:color w:val="000000"/>
        </w:rPr>
        <w:t>oid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Inc. </w:t>
      </w:r>
    </w:p>
    <w:p w14:paraId="163E1E6F" w14:textId="77777777" w:rsidR="009A6B09" w:rsidRDefault="008D0D31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Amanda </w:t>
      </w:r>
      <w:proofErr w:type="spellStart"/>
      <w:r>
        <w:rPr>
          <w:rFonts w:ascii="Calibri" w:hAnsi="Calibri" w:cs="Calibri"/>
          <w:color w:val="000000"/>
        </w:rPr>
        <w:t>Gilardo</w:t>
      </w:r>
      <w:proofErr w:type="spellEnd"/>
      <w:r>
        <w:rPr>
          <w:rFonts w:ascii="Calibri" w:hAnsi="Calibri" w:cs="Calibri"/>
          <w:color w:val="000000"/>
        </w:rPr>
        <w:t xml:space="preserve">, Water Treatment Plant Operator is requesting approval for Chemical </w:t>
      </w:r>
    </w:p>
    <w:p w14:paraId="21909B94" w14:textId="1F2C5DBA" w:rsidR="009A6B09" w:rsidRDefault="009A6B09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3C3E5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8D0D31">
        <w:rPr>
          <w:rFonts w:ascii="Calibri" w:hAnsi="Calibri" w:cs="Calibri"/>
          <w:color w:val="000000"/>
        </w:rPr>
        <w:t xml:space="preserve">Bid Discrepancy for Chadwick Lake Filter Plant. During the chemical bid process, we </w:t>
      </w:r>
    </w:p>
    <w:p w14:paraId="1928D60E" w14:textId="04147261" w:rsidR="009A6B09" w:rsidRDefault="009A6B09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C3E5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8D0D31">
        <w:rPr>
          <w:rFonts w:ascii="Calibri" w:hAnsi="Calibri" w:cs="Calibri"/>
          <w:color w:val="000000"/>
        </w:rPr>
        <w:t xml:space="preserve">received a bid from </w:t>
      </w:r>
      <w:proofErr w:type="spellStart"/>
      <w:r w:rsidR="008D0D31">
        <w:rPr>
          <w:rFonts w:ascii="Calibri" w:hAnsi="Calibri" w:cs="Calibri"/>
          <w:color w:val="000000"/>
        </w:rPr>
        <w:t>Klenzoid</w:t>
      </w:r>
      <w:proofErr w:type="spellEnd"/>
      <w:r w:rsidR="008D0D31">
        <w:rPr>
          <w:rFonts w:ascii="Calibri" w:hAnsi="Calibri" w:cs="Calibri"/>
          <w:color w:val="000000"/>
        </w:rPr>
        <w:t xml:space="preserve"> Inc. for </w:t>
      </w:r>
      <w:proofErr w:type="spellStart"/>
      <w:r w:rsidR="008D0D31">
        <w:rPr>
          <w:rFonts w:ascii="Calibri" w:hAnsi="Calibri" w:cs="Calibri"/>
          <w:color w:val="000000"/>
        </w:rPr>
        <w:t>Polyorthophosphate</w:t>
      </w:r>
      <w:proofErr w:type="spellEnd"/>
      <w:r w:rsidR="008D0D31">
        <w:rPr>
          <w:rFonts w:ascii="Calibri" w:hAnsi="Calibri" w:cs="Calibri"/>
          <w:color w:val="000000"/>
        </w:rPr>
        <w:t xml:space="preserve"> in the amount of $1.190 per </w:t>
      </w:r>
    </w:p>
    <w:p w14:paraId="2AA91D54" w14:textId="1F74A37F" w:rsidR="009A6B09" w:rsidRDefault="009A6B09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3C3E5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8D0D31">
        <w:rPr>
          <w:rFonts w:ascii="Calibri" w:hAnsi="Calibri" w:cs="Calibri"/>
          <w:color w:val="000000"/>
        </w:rPr>
        <w:t xml:space="preserve">pound. This chemical is used at our Chadwick Lake facility as a corrosion control agent. </w:t>
      </w:r>
    </w:p>
    <w:p w14:paraId="65CA1C5F" w14:textId="58B0F1B6" w:rsidR="009A6B09" w:rsidRDefault="009A6B09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3C3E5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 </w:t>
      </w:r>
      <w:r w:rsidR="008D0D31">
        <w:rPr>
          <w:rFonts w:ascii="Calibri" w:hAnsi="Calibri" w:cs="Calibri"/>
          <w:color w:val="000000"/>
        </w:rPr>
        <w:t xml:space="preserve">Our facility is set up to use a powder blend 4:1 ratio </w:t>
      </w:r>
      <w:proofErr w:type="spellStart"/>
      <w:r w:rsidR="008D0D31">
        <w:rPr>
          <w:rFonts w:ascii="Calibri" w:hAnsi="Calibri" w:cs="Calibri"/>
          <w:color w:val="000000"/>
        </w:rPr>
        <w:t>Polyorthophosphate</w:t>
      </w:r>
      <w:proofErr w:type="spellEnd"/>
      <w:r w:rsidR="008D0D31">
        <w:rPr>
          <w:rFonts w:ascii="Calibri" w:hAnsi="Calibri" w:cs="Calibri"/>
          <w:color w:val="000000"/>
        </w:rPr>
        <w:t xml:space="preserve">, however </w:t>
      </w:r>
    </w:p>
    <w:p w14:paraId="0A3EBB45" w14:textId="1735C443" w:rsidR="009A6B09" w:rsidRDefault="009A6B09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3C3E5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proofErr w:type="spellStart"/>
      <w:r w:rsidR="008D0D31">
        <w:rPr>
          <w:rFonts w:ascii="Calibri" w:hAnsi="Calibri" w:cs="Calibri"/>
          <w:color w:val="000000"/>
        </w:rPr>
        <w:t>Klenzoid</w:t>
      </w:r>
      <w:proofErr w:type="spellEnd"/>
      <w:r w:rsidR="008D0D31">
        <w:rPr>
          <w:rFonts w:ascii="Calibri" w:hAnsi="Calibri" w:cs="Calibri"/>
          <w:color w:val="000000"/>
        </w:rPr>
        <w:t xml:space="preserve"> Inc. has advised us that their product is a liquid blend. With this new </w:t>
      </w:r>
    </w:p>
    <w:p w14:paraId="2E0D707F" w14:textId="04B6FC76" w:rsidR="009A6B09" w:rsidRDefault="009A6B09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3C3E5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8D0D31">
        <w:rPr>
          <w:rFonts w:ascii="Calibri" w:hAnsi="Calibri" w:cs="Calibri"/>
          <w:color w:val="000000"/>
        </w:rPr>
        <w:t>information, the awarded bidder (</w:t>
      </w:r>
      <w:proofErr w:type="spellStart"/>
      <w:r w:rsidR="008D0D31">
        <w:rPr>
          <w:rFonts w:ascii="Calibri" w:hAnsi="Calibri" w:cs="Calibri"/>
          <w:color w:val="000000"/>
        </w:rPr>
        <w:t>Klenzoid</w:t>
      </w:r>
      <w:proofErr w:type="spellEnd"/>
      <w:r w:rsidR="008D0D31">
        <w:rPr>
          <w:rFonts w:ascii="Calibri" w:hAnsi="Calibri" w:cs="Calibri"/>
          <w:color w:val="000000"/>
        </w:rPr>
        <w:t xml:space="preserve"> Inc.) is unable to provide the chemical we </w:t>
      </w:r>
    </w:p>
    <w:p w14:paraId="3514AD6F" w14:textId="7AFFDE3B" w:rsidR="008D0D31" w:rsidRDefault="009A6B09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C3E5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  <w:r w:rsidR="008D0D31">
        <w:rPr>
          <w:rFonts w:ascii="Calibri" w:hAnsi="Calibri" w:cs="Calibri"/>
          <w:color w:val="000000"/>
        </w:rPr>
        <w:t>need as the specs required by the bid and water plant.</w:t>
      </w:r>
    </w:p>
    <w:p w14:paraId="406E060A" w14:textId="77777777" w:rsidR="009A6B09" w:rsidRDefault="009A6B09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3E83586" w14:textId="44FD7372" w:rsidR="006E2556" w:rsidRDefault="009A6B09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3C3E5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MOTION made by Councilman </w:t>
      </w:r>
      <w:r w:rsidR="006E2556">
        <w:rPr>
          <w:rFonts w:ascii="Calibri" w:hAnsi="Calibri" w:cs="Calibri"/>
          <w:color w:val="000000"/>
        </w:rPr>
        <w:t xml:space="preserve">LoBiondo to Rescind </w:t>
      </w:r>
      <w:proofErr w:type="spellStart"/>
      <w:r w:rsidR="006E2556">
        <w:rPr>
          <w:rFonts w:ascii="Calibri" w:hAnsi="Calibri" w:cs="Calibri"/>
          <w:color w:val="000000"/>
        </w:rPr>
        <w:t>Polyorthophosphate</w:t>
      </w:r>
      <w:proofErr w:type="spellEnd"/>
      <w:r w:rsidR="006E2556">
        <w:rPr>
          <w:rFonts w:ascii="Calibri" w:hAnsi="Calibri" w:cs="Calibri"/>
          <w:color w:val="000000"/>
        </w:rPr>
        <w:t xml:space="preserve"> Chemical Bid </w:t>
      </w:r>
    </w:p>
    <w:p w14:paraId="4D011DE6" w14:textId="4A42B98D" w:rsidR="006E2556" w:rsidRDefault="006E255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3C3E5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Award to </w:t>
      </w:r>
      <w:proofErr w:type="spellStart"/>
      <w:r>
        <w:rPr>
          <w:rFonts w:ascii="Calibri" w:hAnsi="Calibri" w:cs="Calibri"/>
          <w:color w:val="000000"/>
        </w:rPr>
        <w:t>Klenzoid</w:t>
      </w:r>
      <w:proofErr w:type="spellEnd"/>
      <w:r>
        <w:rPr>
          <w:rFonts w:ascii="Calibri" w:hAnsi="Calibri" w:cs="Calibri"/>
          <w:color w:val="000000"/>
        </w:rPr>
        <w:t xml:space="preserve"> Inc. Motion seconded by Councilman Ruggiero. VOTE: Councilman </w:t>
      </w:r>
    </w:p>
    <w:p w14:paraId="6FFEDF11" w14:textId="668CEA99" w:rsidR="006E2556" w:rsidRDefault="006E255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Ruggiero – yes; Councilman Manley – yes; Councilman LoBiondo – yes; Councilman Politi </w:t>
      </w:r>
    </w:p>
    <w:p w14:paraId="5B871CB0" w14:textId="0DBB53DD" w:rsidR="009A6B09" w:rsidRDefault="006E255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absent. Motion passed: 4 yes; 0 no; 0 abstain; 1 absent.</w:t>
      </w:r>
    </w:p>
    <w:p w14:paraId="6CACA7A4" w14:textId="77777777" w:rsidR="006E2556" w:rsidRPr="008D0D31" w:rsidRDefault="006E255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82B9025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B. Award </w:t>
      </w:r>
      <w:proofErr w:type="spellStart"/>
      <w:r>
        <w:rPr>
          <w:rFonts w:ascii="Calibri" w:hAnsi="Calibri" w:cs="Calibri"/>
          <w:b/>
          <w:bCs/>
          <w:color w:val="000000"/>
        </w:rPr>
        <w:t>Polyorthophosphate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Chemical Bid to Shannon Chemical Corp. </w:t>
      </w:r>
    </w:p>
    <w:p w14:paraId="28047276" w14:textId="77777777" w:rsidR="00577D2F" w:rsidRDefault="006E255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    </w:t>
      </w:r>
      <w:r>
        <w:rPr>
          <w:rFonts w:ascii="Calibri" w:hAnsi="Calibri" w:cs="Calibri"/>
          <w:color w:val="000000"/>
        </w:rPr>
        <w:t xml:space="preserve">Amanda </w:t>
      </w:r>
      <w:proofErr w:type="spellStart"/>
      <w:r>
        <w:rPr>
          <w:rFonts w:ascii="Calibri" w:hAnsi="Calibri" w:cs="Calibri"/>
          <w:color w:val="000000"/>
        </w:rPr>
        <w:t>Gilardo</w:t>
      </w:r>
      <w:proofErr w:type="spellEnd"/>
      <w:r>
        <w:rPr>
          <w:rFonts w:ascii="Calibri" w:hAnsi="Calibri" w:cs="Calibri"/>
          <w:color w:val="000000"/>
        </w:rPr>
        <w:t xml:space="preserve">, Water Treatment Plant Operator is requesting approval to award the </w:t>
      </w:r>
    </w:p>
    <w:p w14:paraId="21CD9646" w14:textId="77777777" w:rsidR="00577D2F" w:rsidRDefault="00577D2F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6E2556">
        <w:rPr>
          <w:rFonts w:ascii="Calibri" w:hAnsi="Calibri" w:cs="Calibri"/>
          <w:color w:val="000000"/>
        </w:rPr>
        <w:t xml:space="preserve">chemical bid (powder blend 4:1 ratio </w:t>
      </w:r>
      <w:proofErr w:type="spellStart"/>
      <w:r w:rsidR="006E2556">
        <w:rPr>
          <w:rFonts w:ascii="Calibri" w:hAnsi="Calibri" w:cs="Calibri"/>
          <w:color w:val="000000"/>
        </w:rPr>
        <w:t>Polyorthophosphate</w:t>
      </w:r>
      <w:proofErr w:type="spellEnd"/>
      <w:r w:rsidR="006E2556">
        <w:rPr>
          <w:rFonts w:ascii="Calibri" w:hAnsi="Calibri" w:cs="Calibri"/>
          <w:color w:val="000000"/>
        </w:rPr>
        <w:t xml:space="preserve">) to the next lowest bidder that </w:t>
      </w:r>
    </w:p>
    <w:p w14:paraId="6A45D8B8" w14:textId="74318D7B" w:rsidR="001C11BA" w:rsidRDefault="00577D2F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</w:t>
      </w:r>
      <w:r w:rsidR="006E2556">
        <w:rPr>
          <w:rFonts w:ascii="Calibri" w:hAnsi="Calibri" w:cs="Calibri"/>
          <w:color w:val="000000"/>
        </w:rPr>
        <w:t>is in spec which was Shannon Chemical at $2.17 per pound.</w:t>
      </w:r>
    </w:p>
    <w:p w14:paraId="228705DF" w14:textId="77777777" w:rsidR="00577D2F" w:rsidRDefault="00577D2F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711CA3B" w14:textId="75003A6C" w:rsidR="00577D2F" w:rsidRDefault="00577D2F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412F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MOTION made by Councilman LoBiondo to approve to Award the chemical bid to </w:t>
      </w:r>
    </w:p>
    <w:p w14:paraId="54FF98F9" w14:textId="24CE3932" w:rsidR="00577D2F" w:rsidRDefault="00577D2F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7412F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Shannon Chemical at $2.17 per pound. Motion seconded by Councilman Ruggiero. VOTE: </w:t>
      </w:r>
    </w:p>
    <w:p w14:paraId="763B7E0F" w14:textId="167505AA" w:rsidR="00577D2F" w:rsidRDefault="00577D2F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7412F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Councilman Ruggiero – yes; Councilman Manley – yes; Councilman LoBiondo – yes; </w:t>
      </w:r>
    </w:p>
    <w:p w14:paraId="62350B4B" w14:textId="2266FDB6" w:rsidR="00577D2F" w:rsidRDefault="00577D2F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7412F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absent. Motion passed: 4 yes; 0 no; 0 </w:t>
      </w:r>
    </w:p>
    <w:p w14:paraId="593EFDA0" w14:textId="641FF65F" w:rsidR="00577D2F" w:rsidRDefault="00577D2F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</w:t>
      </w:r>
      <w:r w:rsidR="007412F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abstain; 1 absent.</w:t>
      </w:r>
    </w:p>
    <w:p w14:paraId="104AA4D8" w14:textId="77777777" w:rsidR="00577D2F" w:rsidRPr="006E2556" w:rsidRDefault="00577D2F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497FFA9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Pr="00577D2F">
        <w:rPr>
          <w:rFonts w:ascii="Calibri" w:hAnsi="Calibri" w:cs="Calibri"/>
          <w:b/>
          <w:bCs/>
          <w:strike/>
          <w:color w:val="000000"/>
        </w:rPr>
        <w:t>HIGHWAY: Hiring of Account Clerk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2637B0B1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18235EA" w14:textId="77777777" w:rsidR="001C11BA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EXECUTIVE SESSION: UPSEU Labor Contract </w:t>
      </w:r>
      <w:r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0C4F1597" w14:textId="77777777" w:rsidR="00A54882" w:rsidRDefault="00447BE8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A54882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MOTION made Councilman Politi to go into Executive Session at 7:28 p.m. Motion seconded </w:t>
      </w:r>
    </w:p>
    <w:p w14:paraId="2751DE99" w14:textId="77777777" w:rsidR="00A54882" w:rsidRDefault="00A54882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Councilman LoBiondo. VOTE: Councilman Ruggiero – yes; Councilman Manley – yes; </w:t>
      </w:r>
    </w:p>
    <w:p w14:paraId="12FC6E5C" w14:textId="3B010DB8" w:rsidR="00A54882" w:rsidRDefault="00A54882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Councilman LoBiondo – yes;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r w:rsidR="00E62FA9">
        <w:rPr>
          <w:rFonts w:ascii="Calibri" w:hAnsi="Calibri" w:cs="Calibri"/>
          <w:color w:val="000000"/>
        </w:rPr>
        <w:t>absent</w:t>
      </w:r>
      <w:r>
        <w:rPr>
          <w:rFonts w:ascii="Calibri" w:hAnsi="Calibri" w:cs="Calibri"/>
          <w:color w:val="000000"/>
        </w:rPr>
        <w:t xml:space="preserve">. Motion </w:t>
      </w:r>
    </w:p>
    <w:p w14:paraId="2221F549" w14:textId="7AF67429" w:rsidR="00826DB3" w:rsidRDefault="00A54882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passed: 4 yes; 0 no; 0 abstain; 1 absent.</w:t>
      </w:r>
    </w:p>
    <w:p w14:paraId="1561EEC7" w14:textId="77777777" w:rsidR="00A54882" w:rsidRDefault="00A54882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247E27C" w14:textId="17072283" w:rsidR="00A54882" w:rsidRDefault="00A54882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>
        <w:rPr>
          <w:rFonts w:ascii="Calibri" w:hAnsi="Calibri" w:cs="Calibri"/>
          <w:b/>
          <w:bCs/>
          <w:color w:val="000000"/>
        </w:rPr>
        <w:t>Deputy Supervisor Manley said no action was taken in Executive Session.</w:t>
      </w:r>
    </w:p>
    <w:p w14:paraId="7A78E153" w14:textId="77777777" w:rsidR="00A54882" w:rsidRDefault="00A54882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5BDF67F" w14:textId="1E0FC1F3" w:rsidR="00A54882" w:rsidRDefault="00A54882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MOTION made by Councilman LoBiondo to </w:t>
      </w:r>
      <w:r w:rsidR="00826DB3">
        <w:rPr>
          <w:rFonts w:ascii="Calibri" w:hAnsi="Calibri" w:cs="Calibri"/>
          <w:color w:val="000000"/>
        </w:rPr>
        <w:t>leave executive session</w:t>
      </w:r>
      <w:r>
        <w:rPr>
          <w:rFonts w:ascii="Calibri" w:hAnsi="Calibri" w:cs="Calibri"/>
          <w:color w:val="000000"/>
        </w:rPr>
        <w:t xml:space="preserve"> at 7:41 p.m. Motion </w:t>
      </w:r>
    </w:p>
    <w:p w14:paraId="5C85D8A5" w14:textId="77777777" w:rsidR="00A54882" w:rsidRDefault="00A54882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seconded by Councilman Politi. VOTE: Councilman Ruggiero – yes; Councilman Manley – </w:t>
      </w:r>
    </w:p>
    <w:p w14:paraId="4376667B" w14:textId="77777777" w:rsidR="00A54882" w:rsidRDefault="00A54882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yes; Councilman LoBiondo – yes; Councilman Politi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absent. </w:t>
      </w:r>
    </w:p>
    <w:p w14:paraId="008D8758" w14:textId="57A4429E" w:rsidR="00A54882" w:rsidRDefault="00A54882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passed: 4 yes; 0 no; 0 abstain; 1 absent.</w:t>
      </w:r>
    </w:p>
    <w:p w14:paraId="37CE9F0C" w14:textId="77777777" w:rsidR="00A54882" w:rsidRDefault="00A54882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71658D1" w14:textId="6D55BF73" w:rsidR="00A54882" w:rsidRPr="00A54882" w:rsidRDefault="00A54882" w:rsidP="00643E0C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UPSEU Labor Contract</w:t>
      </w:r>
    </w:p>
    <w:p w14:paraId="6D2E03B1" w14:textId="700DC8FA" w:rsidR="00A54882" w:rsidRDefault="00A54882" w:rsidP="00A54882">
      <w:pPr>
        <w:pStyle w:val="NormalWeb"/>
        <w:spacing w:before="0" w:beforeAutospacing="0" w:after="0" w:afterAutospacing="0"/>
        <w:ind w:left="735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Deputy Supervisor Manley is requesting a motion to approve the United Public Services Employees Union</w:t>
      </w:r>
      <w:r w:rsidR="001F2A15">
        <w:rPr>
          <w:rFonts w:ascii="Calibri" w:hAnsi="Calibri" w:cs="Calibri"/>
          <w:color w:val="000000"/>
        </w:rPr>
        <w:t xml:space="preserve"> Contract.</w:t>
      </w:r>
    </w:p>
    <w:p w14:paraId="4300B9D6" w14:textId="77777777" w:rsidR="00A54882" w:rsidRDefault="00A54882" w:rsidP="00A54882">
      <w:pPr>
        <w:pStyle w:val="NormalWeb"/>
        <w:spacing w:before="0" w:beforeAutospacing="0" w:after="0" w:afterAutospacing="0"/>
        <w:ind w:left="735"/>
        <w:textAlignment w:val="baseline"/>
        <w:rPr>
          <w:rFonts w:ascii="Calibri" w:hAnsi="Calibri" w:cs="Calibri"/>
          <w:color w:val="000000"/>
        </w:rPr>
      </w:pPr>
    </w:p>
    <w:p w14:paraId="394363B3" w14:textId="3FA7B110" w:rsidR="00A54882" w:rsidRPr="00A54882" w:rsidRDefault="00A54882" w:rsidP="00A54882">
      <w:pPr>
        <w:pStyle w:val="NormalWeb"/>
        <w:spacing w:before="0" w:beforeAutospacing="0" w:after="0" w:afterAutospacing="0"/>
        <w:ind w:left="735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MOTION made by Councilman Ruggiero </w:t>
      </w:r>
      <w:r w:rsidR="000F3E7B">
        <w:rPr>
          <w:rFonts w:ascii="Calibri" w:hAnsi="Calibri" w:cs="Calibri"/>
          <w:color w:val="000000"/>
        </w:rPr>
        <w:t xml:space="preserve">to approve UPSEA Labor Contract. </w:t>
      </w:r>
      <w:r w:rsidR="007748C9">
        <w:rPr>
          <w:rFonts w:ascii="Calibri" w:hAnsi="Calibri" w:cs="Calibri"/>
          <w:color w:val="000000"/>
        </w:rPr>
        <w:t xml:space="preserve">Motion seconded by Councilman Politi. VOTE: Councilman Ruggiero – yes; Councilman Manley – yes; Councilman LoBiondo – yes; Councilman Politi – yes; Supervisor </w:t>
      </w:r>
      <w:proofErr w:type="spellStart"/>
      <w:r w:rsidR="007748C9">
        <w:rPr>
          <w:rFonts w:ascii="Calibri" w:hAnsi="Calibri" w:cs="Calibri"/>
          <w:color w:val="000000"/>
        </w:rPr>
        <w:t>Piaquadio</w:t>
      </w:r>
      <w:proofErr w:type="spellEnd"/>
      <w:r w:rsidR="007748C9">
        <w:rPr>
          <w:rFonts w:ascii="Calibri" w:hAnsi="Calibri" w:cs="Calibri"/>
          <w:color w:val="000000"/>
        </w:rPr>
        <w:t xml:space="preserve"> – absent. Motion passed: 4 yes; 0 no; 0 abstain; 1 absent.</w:t>
      </w:r>
    </w:p>
    <w:p w14:paraId="6E57747A" w14:textId="04AF403A" w:rsidR="00577D2F" w:rsidRDefault="00577D2F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</w:p>
    <w:p w14:paraId="3B5B3404" w14:textId="77777777" w:rsidR="001C11BA" w:rsidRPr="007D1904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05B755A" w14:textId="77777777" w:rsidR="00E00846" w:rsidRDefault="00E0084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7ED5776E" w14:textId="77777777" w:rsidR="00E00846" w:rsidRDefault="00E0084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4A8A3051" w14:textId="77777777" w:rsidR="00E00846" w:rsidRDefault="00E0084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06C22332" w14:textId="77777777" w:rsidR="00E00846" w:rsidRDefault="00E0084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6CCD3137" w14:textId="0DAD50D9" w:rsidR="00E00846" w:rsidRPr="00D777C2" w:rsidRDefault="00E00846" w:rsidP="00E00846">
      <w:pPr>
        <w:spacing w:after="0" w:line="240" w:lineRule="auto"/>
        <w:ind w:left="450"/>
        <w:rPr>
          <w:rFonts w:ascii="Calibri" w:eastAsia="Times New Roman" w:hAnsi="Calibri" w:cs="Calibri"/>
          <w:color w:val="000000"/>
          <w:sz w:val="24"/>
          <w:szCs w:val="24"/>
        </w:rPr>
      </w:pPr>
      <w:r w:rsidRPr="00D777C2">
        <w:rPr>
          <w:rFonts w:ascii="Calibri" w:hAnsi="Calibri" w:cs="Calibri"/>
          <w:b/>
          <w:sz w:val="24"/>
          <w:szCs w:val="24"/>
        </w:rPr>
        <w:lastRenderedPageBreak/>
        <w:t xml:space="preserve">WORKSHOP MEETING                       </w:t>
      </w:r>
      <w:r>
        <w:rPr>
          <w:rFonts w:ascii="Calibri" w:hAnsi="Calibri" w:cs="Calibri"/>
          <w:b/>
          <w:sz w:val="24"/>
          <w:szCs w:val="24"/>
        </w:rPr>
        <w:t>MARCH</w:t>
      </w:r>
      <w:r w:rsidRPr="00D777C2">
        <w:rPr>
          <w:rFonts w:ascii="Calibri" w:hAnsi="Calibri" w:cs="Calibri"/>
          <w:b/>
          <w:sz w:val="24"/>
          <w:szCs w:val="24"/>
        </w:rPr>
        <w:t xml:space="preserve"> 2</w:t>
      </w:r>
      <w:r>
        <w:rPr>
          <w:rFonts w:ascii="Calibri" w:hAnsi="Calibri" w:cs="Calibri"/>
          <w:b/>
          <w:sz w:val="24"/>
          <w:szCs w:val="24"/>
        </w:rPr>
        <w:t>4</w:t>
      </w:r>
      <w:r w:rsidRPr="00D777C2">
        <w:rPr>
          <w:rFonts w:ascii="Calibri" w:hAnsi="Calibri" w:cs="Calibri"/>
          <w:b/>
          <w:sz w:val="24"/>
          <w:szCs w:val="24"/>
        </w:rPr>
        <w:t xml:space="preserve">, 2025                                     PAGE  </w:t>
      </w:r>
      <w:r>
        <w:rPr>
          <w:rFonts w:ascii="Calibri" w:hAnsi="Calibri" w:cs="Calibri"/>
          <w:b/>
          <w:sz w:val="24"/>
          <w:szCs w:val="24"/>
        </w:rPr>
        <w:t>6</w:t>
      </w:r>
    </w:p>
    <w:p w14:paraId="2F7313D9" w14:textId="77777777" w:rsidR="00E00846" w:rsidRDefault="00E00846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5183C230" w14:textId="60CCE4D1" w:rsidR="00577D2F" w:rsidRDefault="001C11BA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13</w:t>
      </w:r>
      <w:r w:rsidRPr="007D1904">
        <w:rPr>
          <w:rFonts w:ascii="Calibri" w:hAnsi="Calibri" w:cs="Arial"/>
          <w:b/>
          <w:bCs/>
          <w:color w:val="000000"/>
        </w:rPr>
        <w:t xml:space="preserve">. ADJOURNMENT </w:t>
      </w:r>
    </w:p>
    <w:p w14:paraId="63BBBED8" w14:textId="77777777" w:rsidR="00577D2F" w:rsidRDefault="00577D2F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</w:t>
      </w:r>
      <w:r>
        <w:rPr>
          <w:rFonts w:ascii="Calibri" w:hAnsi="Calibri" w:cs="Arial"/>
          <w:color w:val="000000"/>
        </w:rPr>
        <w:t xml:space="preserve">MOTION made by Councilman LoBiondo to adjourn the meeting at 7:43 p.m. Motion </w:t>
      </w:r>
    </w:p>
    <w:p w14:paraId="30C4B57E" w14:textId="77777777" w:rsidR="00577D2F" w:rsidRDefault="00577D2F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seconded by Councilman Ruggiero. VOTE: Councilman Ruggiero – yes; Councilman Manley – </w:t>
      </w:r>
    </w:p>
    <w:p w14:paraId="6115AC31" w14:textId="77777777" w:rsidR="00577D2F" w:rsidRDefault="00577D2F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yes; Councilman LoBiondo – yes; Councilman Politi – yes;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absent. </w:t>
      </w:r>
    </w:p>
    <w:p w14:paraId="34E74769" w14:textId="1B35D449" w:rsidR="001C11BA" w:rsidRPr="00AB7D6B" w:rsidRDefault="00577D2F" w:rsidP="001C11B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       Motion passed: 4 yes; 0 no; 0 abstain; 1 absent.</w:t>
      </w:r>
      <w:r w:rsidR="001C11BA" w:rsidRPr="007D1904">
        <w:rPr>
          <w:rFonts w:ascii="Calibri" w:hAnsi="Calibri" w:cs="Arial"/>
          <w:b/>
          <w:bCs/>
          <w:color w:val="000000"/>
        </w:rPr>
        <w:t xml:space="preserve">      </w:t>
      </w:r>
    </w:p>
    <w:p w14:paraId="27AB4556" w14:textId="77777777" w:rsidR="001C11BA" w:rsidRDefault="001C11BA"/>
    <w:p w14:paraId="708FC4F0" w14:textId="77777777" w:rsidR="001C11BA" w:rsidRDefault="001C11BA"/>
    <w:p w14:paraId="56831D14" w14:textId="6DB26AE0" w:rsidR="001C11BA" w:rsidRPr="00C23B7B" w:rsidRDefault="001C11BA" w:rsidP="001C11B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C23B7B">
        <w:rPr>
          <w:rFonts w:ascii="Calibri" w:eastAsia="Calibri" w:hAnsi="Calibri" w:cs="Times New Roman"/>
          <w:i/>
          <w:sz w:val="24"/>
          <w:szCs w:val="24"/>
        </w:rPr>
        <w:t>Meeting adjourned at 7:</w:t>
      </w:r>
      <w:r w:rsidR="00577D2F">
        <w:rPr>
          <w:rFonts w:ascii="Calibri" w:eastAsia="Calibri" w:hAnsi="Calibri" w:cs="Times New Roman"/>
          <w:i/>
          <w:sz w:val="24"/>
          <w:szCs w:val="24"/>
        </w:rPr>
        <w:t>4</w:t>
      </w:r>
      <w:r>
        <w:rPr>
          <w:rFonts w:ascii="Calibri" w:eastAsia="Calibri" w:hAnsi="Calibri" w:cs="Times New Roman"/>
          <w:i/>
          <w:sz w:val="24"/>
          <w:szCs w:val="24"/>
        </w:rPr>
        <w:t>3</w:t>
      </w:r>
      <w:r w:rsidRPr="00C23B7B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7EFF65B3" w14:textId="77777777" w:rsidR="001C11BA" w:rsidRPr="00C23B7B" w:rsidRDefault="001C11BA" w:rsidP="001C11BA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26ED7146" w14:textId="77777777" w:rsidR="001C11BA" w:rsidRPr="00C23B7B" w:rsidRDefault="001C11BA" w:rsidP="001C11BA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7E1F5DF9" w14:textId="77777777" w:rsidR="001C11BA" w:rsidRPr="00C23B7B" w:rsidRDefault="001C11BA" w:rsidP="001C11BA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1465079B" w14:textId="77777777" w:rsidR="001C11BA" w:rsidRPr="00C23B7B" w:rsidRDefault="001C11BA" w:rsidP="001C11B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02E17963" w14:textId="77777777" w:rsidR="001C11BA" w:rsidRPr="00C23B7B" w:rsidRDefault="001C11BA" w:rsidP="001C11B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_________________________                     _______________________</w:t>
      </w:r>
    </w:p>
    <w:p w14:paraId="1EFA87A9" w14:textId="77777777" w:rsidR="001C11BA" w:rsidRPr="00C23B7B" w:rsidRDefault="001C11BA" w:rsidP="001C11B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Lisa M. Vance Ayers                                          D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awnmarie Bu</w:t>
      </w:r>
      <w:r w:rsidR="008F3449">
        <w:rPr>
          <w:rFonts w:ascii="Calibri" w:eastAsia="Times New Roman" w:hAnsi="Calibri" w:cs="Times New Roman"/>
          <w:bCs/>
          <w:color w:val="000000"/>
          <w:sz w:val="24"/>
          <w:szCs w:val="24"/>
        </w:rPr>
        <w:t>s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weiler</w:t>
      </w:r>
    </w:p>
    <w:p w14:paraId="0C3316D2" w14:textId="77777777" w:rsidR="001C11BA" w:rsidRPr="00C23B7B" w:rsidRDefault="001C11BA" w:rsidP="001C11B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C23B7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Town Clerk                                                          Deputy Town Clerk </w:t>
      </w:r>
    </w:p>
    <w:p w14:paraId="1EFF3827" w14:textId="77777777" w:rsidR="001C11BA" w:rsidRDefault="001C11BA" w:rsidP="001C11BA"/>
    <w:p w14:paraId="4019FD0B" w14:textId="77777777" w:rsidR="001C11BA" w:rsidRDefault="001C11BA"/>
    <w:sectPr w:rsidR="001C11BA" w:rsidSect="0073690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751B4"/>
    <w:multiLevelType w:val="hybridMultilevel"/>
    <w:tmpl w:val="B9A68F04"/>
    <w:lvl w:ilvl="0" w:tplc="38AEDB54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3E9008A"/>
    <w:multiLevelType w:val="hybridMultilevel"/>
    <w:tmpl w:val="F25AF484"/>
    <w:lvl w:ilvl="0" w:tplc="D50E30A8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86F0FBB"/>
    <w:multiLevelType w:val="hybridMultilevel"/>
    <w:tmpl w:val="0C846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54573">
    <w:abstractNumId w:val="1"/>
  </w:num>
  <w:num w:numId="2" w16cid:durableId="966617785">
    <w:abstractNumId w:val="0"/>
  </w:num>
  <w:num w:numId="3" w16cid:durableId="1045255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BA"/>
    <w:rsid w:val="00023731"/>
    <w:rsid w:val="000356DA"/>
    <w:rsid w:val="00050D11"/>
    <w:rsid w:val="000827EB"/>
    <w:rsid w:val="000C0749"/>
    <w:rsid w:val="000C172C"/>
    <w:rsid w:val="000F3E7B"/>
    <w:rsid w:val="00155424"/>
    <w:rsid w:val="001C11BA"/>
    <w:rsid w:val="001E3506"/>
    <w:rsid w:val="001F2A15"/>
    <w:rsid w:val="00210391"/>
    <w:rsid w:val="00215C6B"/>
    <w:rsid w:val="002F28F1"/>
    <w:rsid w:val="00304218"/>
    <w:rsid w:val="0032084C"/>
    <w:rsid w:val="003602DC"/>
    <w:rsid w:val="00363744"/>
    <w:rsid w:val="0037289D"/>
    <w:rsid w:val="00375B9D"/>
    <w:rsid w:val="00397197"/>
    <w:rsid w:val="003C3E52"/>
    <w:rsid w:val="00447BE8"/>
    <w:rsid w:val="004A3F2E"/>
    <w:rsid w:val="004D55BA"/>
    <w:rsid w:val="00537812"/>
    <w:rsid w:val="00543A83"/>
    <w:rsid w:val="00577D2F"/>
    <w:rsid w:val="005944FF"/>
    <w:rsid w:val="005A093F"/>
    <w:rsid w:val="005D6A26"/>
    <w:rsid w:val="00643E0C"/>
    <w:rsid w:val="0068331C"/>
    <w:rsid w:val="00692804"/>
    <w:rsid w:val="006D1486"/>
    <w:rsid w:val="006E2556"/>
    <w:rsid w:val="006F0A17"/>
    <w:rsid w:val="007041C1"/>
    <w:rsid w:val="00736903"/>
    <w:rsid w:val="007412F8"/>
    <w:rsid w:val="007650E0"/>
    <w:rsid w:val="007748C9"/>
    <w:rsid w:val="007B003C"/>
    <w:rsid w:val="00817690"/>
    <w:rsid w:val="00825315"/>
    <w:rsid w:val="00826DB3"/>
    <w:rsid w:val="00865CF1"/>
    <w:rsid w:val="008839D3"/>
    <w:rsid w:val="008B58E6"/>
    <w:rsid w:val="008D0D31"/>
    <w:rsid w:val="008E139A"/>
    <w:rsid w:val="008F3449"/>
    <w:rsid w:val="009007C6"/>
    <w:rsid w:val="00952078"/>
    <w:rsid w:val="009735E2"/>
    <w:rsid w:val="00983FDC"/>
    <w:rsid w:val="0099324B"/>
    <w:rsid w:val="009A6B09"/>
    <w:rsid w:val="00A01575"/>
    <w:rsid w:val="00A03933"/>
    <w:rsid w:val="00A54882"/>
    <w:rsid w:val="00AA5C7E"/>
    <w:rsid w:val="00AB3991"/>
    <w:rsid w:val="00AB6787"/>
    <w:rsid w:val="00B13C77"/>
    <w:rsid w:val="00BB5E43"/>
    <w:rsid w:val="00BC2BAF"/>
    <w:rsid w:val="00BC505D"/>
    <w:rsid w:val="00BD4AD0"/>
    <w:rsid w:val="00BE5A1C"/>
    <w:rsid w:val="00C2451C"/>
    <w:rsid w:val="00C93CDF"/>
    <w:rsid w:val="00CC7FBA"/>
    <w:rsid w:val="00CE547B"/>
    <w:rsid w:val="00D15EAB"/>
    <w:rsid w:val="00DC6BC8"/>
    <w:rsid w:val="00E00846"/>
    <w:rsid w:val="00E40D3E"/>
    <w:rsid w:val="00E514E1"/>
    <w:rsid w:val="00E62FA9"/>
    <w:rsid w:val="00E633D6"/>
    <w:rsid w:val="00E87398"/>
    <w:rsid w:val="00EC5316"/>
    <w:rsid w:val="00ED0418"/>
    <w:rsid w:val="00F024B3"/>
    <w:rsid w:val="00F047F6"/>
    <w:rsid w:val="00F636E8"/>
    <w:rsid w:val="00F64FAC"/>
    <w:rsid w:val="00FC5F87"/>
    <w:rsid w:val="00F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CA90"/>
  <w15:chartTrackingRefBased/>
  <w15:docId w15:val="{CB5CA3F2-C513-46FE-B320-893AE3DB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B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1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1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1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1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1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1B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1B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1B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1B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1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1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1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1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1B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1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1B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1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1B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11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1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1B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C1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B6EDD-BE46-43F7-893E-6CD5BD84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6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Busweiler</dc:creator>
  <cp:keywords/>
  <dc:description/>
  <cp:lastModifiedBy>Lisa Ayers</cp:lastModifiedBy>
  <cp:revision>47</cp:revision>
  <dcterms:created xsi:type="dcterms:W3CDTF">2025-03-24T15:51:00Z</dcterms:created>
  <dcterms:modified xsi:type="dcterms:W3CDTF">2025-04-08T13:33:00Z</dcterms:modified>
</cp:coreProperties>
</file>